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0735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2274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008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022274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4542FE" w:rsidRDefault="0090084B" w:rsidP="004542FE">
      <w:pPr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991220" w:rsidRPr="00991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2FE">
        <w:rPr>
          <w:rFonts w:ascii="Times New Roman" w:hAnsi="Times New Roman"/>
          <w:b/>
          <w:sz w:val="28"/>
          <w:szCs w:val="28"/>
          <w:lang w:val="ru-RU"/>
        </w:rPr>
        <w:t>Київської територіальної</w:t>
      </w:r>
      <w:r w:rsidR="001D6219" w:rsidRPr="001D62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2FE">
        <w:rPr>
          <w:rFonts w:ascii="Times New Roman" w:hAnsi="Times New Roman"/>
          <w:b/>
          <w:sz w:val="28"/>
          <w:szCs w:val="28"/>
          <w:lang w:val="ru-RU"/>
        </w:rPr>
        <w:t>організації</w:t>
      </w:r>
      <w:r w:rsidR="001D6219" w:rsidRPr="001D6219">
        <w:rPr>
          <w:rFonts w:ascii="Times New Roman" w:hAnsi="Times New Roman"/>
          <w:b/>
          <w:sz w:val="28"/>
          <w:szCs w:val="28"/>
          <w:lang w:val="ru-RU"/>
        </w:rPr>
        <w:t xml:space="preserve"> Радикальної партії Олега Ляшка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1D62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22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4542FE">
      <w:pPr>
        <w:spacing w:after="0" w:line="360" w:lineRule="auto"/>
        <w:ind w:left="-142"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5C5D62">
        <w:rPr>
          <w:rFonts w:ascii="Times New Roman" w:eastAsia="Times New Roman" w:hAnsi="Times New Roman" w:cs="Times New Roman"/>
          <w:sz w:val="28"/>
          <w:szCs w:val="28"/>
          <w:lang w:val="ru-RU"/>
        </w:rPr>
        <w:t>, ст 227</w:t>
      </w:r>
      <w:r w:rsidR="00454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454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5C5D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4542FE">
        <w:rPr>
          <w:rFonts w:ascii="Times New Roman" w:eastAsia="Times New Roman" w:hAnsi="Times New Roman" w:cs="Times New Roman"/>
          <w:sz w:val="28"/>
          <w:szCs w:val="28"/>
          <w:lang w:val="ru-RU"/>
        </w:rPr>
        <w:t>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4542FE" w:rsidRDefault="0002615D" w:rsidP="004542FE">
      <w:pPr>
        <w:ind w:left="-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542F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542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42FE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454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454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42FE" w:rsidRPr="004542FE">
        <w:rPr>
          <w:rFonts w:ascii="Times New Roman" w:hAnsi="Times New Roman"/>
          <w:sz w:val="28"/>
          <w:szCs w:val="28"/>
          <w:lang w:val="ru-RU"/>
        </w:rPr>
        <w:t>Київської територіальної організації</w:t>
      </w:r>
      <w:r w:rsidR="001D6219" w:rsidRPr="004542FE">
        <w:rPr>
          <w:rFonts w:ascii="Times New Roman" w:hAnsi="Times New Roman"/>
          <w:sz w:val="28"/>
          <w:szCs w:val="28"/>
          <w:lang w:val="ru-RU"/>
        </w:rPr>
        <w:t xml:space="preserve"> Радикальної партії Олега Ляшка</w:t>
      </w:r>
      <w:r w:rsidR="004542FE" w:rsidRPr="004542FE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0D0988" w:rsidRPr="00454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454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454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1D6219" w:rsidRPr="004542FE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22</w:t>
      </w:r>
      <w:r w:rsidR="00954435" w:rsidRPr="00454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4542FE">
        <w:rPr>
          <w:rFonts w:ascii="Times New Roman" w:eastAsia="Times New Roman" w:hAnsi="Times New Roman" w:cs="Times New Roman"/>
          <w:sz w:val="28"/>
          <w:szCs w:val="24"/>
          <w:lang w:val="ru-RU"/>
        </w:rPr>
        <w:t>згідно додатків</w:t>
      </w:r>
      <w:r w:rsidR="004542FE" w:rsidRPr="004542FE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4542FE">
      <w:pPr>
        <w:spacing w:after="0" w:line="360" w:lineRule="auto"/>
        <w:ind w:left="-142"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E82578" w:rsidRDefault="0002615D" w:rsidP="004542FE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454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ради.</w:t>
      </w:r>
    </w:p>
    <w:p w:rsidR="0002615D" w:rsidRDefault="0002615D" w:rsidP="0090084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40" w:rsidRDefault="00D97640" w:rsidP="0002615D">
      <w:pPr>
        <w:spacing w:after="0" w:line="240" w:lineRule="auto"/>
      </w:pPr>
      <w:r>
        <w:separator/>
      </w:r>
    </w:p>
  </w:endnote>
  <w:endnote w:type="continuationSeparator" w:id="0">
    <w:p w:rsidR="00D97640" w:rsidRDefault="00D97640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40" w:rsidRDefault="00D97640" w:rsidP="0002615D">
      <w:pPr>
        <w:spacing w:after="0" w:line="240" w:lineRule="auto"/>
      </w:pPr>
      <w:r>
        <w:separator/>
      </w:r>
    </w:p>
  </w:footnote>
  <w:footnote w:type="continuationSeparator" w:id="0">
    <w:p w:rsidR="00D97640" w:rsidRDefault="00D97640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274"/>
    <w:rsid w:val="0002615D"/>
    <w:rsid w:val="000D0988"/>
    <w:rsid w:val="00191F49"/>
    <w:rsid w:val="00194D4F"/>
    <w:rsid w:val="001D6219"/>
    <w:rsid w:val="001E357E"/>
    <w:rsid w:val="00273A73"/>
    <w:rsid w:val="0029246B"/>
    <w:rsid w:val="00343953"/>
    <w:rsid w:val="003A0100"/>
    <w:rsid w:val="003E7FED"/>
    <w:rsid w:val="00424714"/>
    <w:rsid w:val="004542FE"/>
    <w:rsid w:val="004701AD"/>
    <w:rsid w:val="004B4827"/>
    <w:rsid w:val="005C5D62"/>
    <w:rsid w:val="00625AA4"/>
    <w:rsid w:val="006B1BCB"/>
    <w:rsid w:val="00805387"/>
    <w:rsid w:val="008E0E54"/>
    <w:rsid w:val="0090084B"/>
    <w:rsid w:val="00917F06"/>
    <w:rsid w:val="0093187C"/>
    <w:rsid w:val="00954435"/>
    <w:rsid w:val="0096637D"/>
    <w:rsid w:val="00991220"/>
    <w:rsid w:val="009F1185"/>
    <w:rsid w:val="00A0629D"/>
    <w:rsid w:val="00A65963"/>
    <w:rsid w:val="00A80B29"/>
    <w:rsid w:val="00AB3149"/>
    <w:rsid w:val="00AE70D1"/>
    <w:rsid w:val="00AF277F"/>
    <w:rsid w:val="00B041A9"/>
    <w:rsid w:val="00C12179"/>
    <w:rsid w:val="00D97640"/>
    <w:rsid w:val="00DA6F08"/>
    <w:rsid w:val="00DE537C"/>
    <w:rsid w:val="00DF2A74"/>
    <w:rsid w:val="00E20AB4"/>
    <w:rsid w:val="00E2494A"/>
    <w:rsid w:val="00E82578"/>
    <w:rsid w:val="00E92DD8"/>
    <w:rsid w:val="00F1477F"/>
    <w:rsid w:val="00F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C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12</cp:revision>
  <cp:lastPrinted>2020-09-28T12:43:00Z</cp:lastPrinted>
  <dcterms:created xsi:type="dcterms:W3CDTF">2020-09-24T10:54:00Z</dcterms:created>
  <dcterms:modified xsi:type="dcterms:W3CDTF">2020-09-28T12:47:00Z</dcterms:modified>
</cp:coreProperties>
</file>