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0044A3" w:rsidRDefault="00503FC3" w:rsidP="005F7E78">
      <w:pPr>
        <w:spacing w:line="240" w:lineRule="atLeast"/>
        <w:rPr>
          <w:rFonts w:asciiTheme="minorHAnsi" w:hAnsiTheme="minorHAnsi"/>
          <w:sz w:val="28"/>
          <w:szCs w:val="28"/>
          <w:lang w:val="uk-UA"/>
        </w:rPr>
      </w:pPr>
      <w:r w:rsidRPr="00503FC3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58240" fillcolor="window">
            <v:imagedata r:id="rId8" o:title=""/>
            <w10:wrap type="square" side="right"/>
          </v:shape>
          <o:OLEObject Type="Embed" ProgID="PBrush" ShapeID="_x0000_s1026" DrawAspect="Content" ObjectID="_1509530741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</w:p>
    <w:p w:rsidR="005F7E78" w:rsidRDefault="005F7E78" w:rsidP="005F7E78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чергової 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69658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696581">
        <w:rPr>
          <w:sz w:val="28"/>
          <w:szCs w:val="28"/>
          <w:lang w:val="uk-UA"/>
        </w:rPr>
        <w:t>10 листопада 2015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5F7E78" w:rsidRDefault="005F7E78" w:rsidP="005F7E78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5F7E78" w:rsidTr="00502DAD">
        <w:trPr>
          <w:trHeight w:val="288"/>
        </w:trPr>
        <w:tc>
          <w:tcPr>
            <w:tcW w:w="983" w:type="dxa"/>
          </w:tcPr>
          <w:p w:rsidR="005F7E78" w:rsidRDefault="005F7E78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F7E78" w:rsidRDefault="005F7E78" w:rsidP="00696581">
            <w:pPr>
              <w:rPr>
                <w:sz w:val="27"/>
                <w:szCs w:val="28"/>
                <w:lang w:val="uk-UA"/>
              </w:rPr>
            </w:pPr>
            <w:r>
              <w:rPr>
                <w:sz w:val="27"/>
                <w:szCs w:val="28"/>
                <w:lang w:val="uk-UA"/>
              </w:rPr>
              <w:t xml:space="preserve">Всього депутатів   - </w:t>
            </w:r>
            <w:r w:rsidR="00696581">
              <w:rPr>
                <w:sz w:val="27"/>
                <w:szCs w:val="28"/>
                <w:lang w:val="uk-UA"/>
              </w:rPr>
              <w:t>36</w:t>
            </w:r>
          </w:p>
        </w:tc>
      </w:tr>
      <w:tr w:rsidR="005F7E78" w:rsidTr="00502DAD">
        <w:tc>
          <w:tcPr>
            <w:tcW w:w="983" w:type="dxa"/>
          </w:tcPr>
          <w:p w:rsidR="005F7E78" w:rsidRDefault="005F7E78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5F7E78" w:rsidRPr="009916B8" w:rsidRDefault="005F7E78" w:rsidP="00696581">
            <w:pPr>
              <w:rPr>
                <w:sz w:val="27"/>
                <w:szCs w:val="28"/>
                <w:lang w:val="uk-UA"/>
              </w:rPr>
            </w:pPr>
            <w:r>
              <w:rPr>
                <w:sz w:val="27"/>
                <w:szCs w:val="28"/>
                <w:lang w:val="uk-UA"/>
              </w:rPr>
              <w:t xml:space="preserve">Було присутніх      - </w:t>
            </w:r>
            <w:r w:rsidR="00696581">
              <w:rPr>
                <w:sz w:val="27"/>
                <w:szCs w:val="28"/>
                <w:lang w:val="uk-UA"/>
              </w:rPr>
              <w:t>36</w:t>
            </w:r>
          </w:p>
        </w:tc>
      </w:tr>
      <w:tr w:rsidR="006F03DB" w:rsidTr="000044A3">
        <w:trPr>
          <w:trHeight w:val="125"/>
        </w:trPr>
        <w:tc>
          <w:tcPr>
            <w:tcW w:w="983" w:type="dxa"/>
          </w:tcPr>
          <w:p w:rsidR="006F03DB" w:rsidRDefault="006F03DB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F03DB" w:rsidRDefault="006F03DB" w:rsidP="00696581">
            <w:pPr>
              <w:rPr>
                <w:sz w:val="27"/>
                <w:szCs w:val="28"/>
                <w:lang w:val="uk-UA"/>
              </w:rPr>
            </w:pPr>
          </w:p>
        </w:tc>
      </w:tr>
      <w:tr w:rsidR="006F03DB" w:rsidTr="00502DAD">
        <w:tc>
          <w:tcPr>
            <w:tcW w:w="983" w:type="dxa"/>
          </w:tcPr>
          <w:p w:rsidR="006F03DB" w:rsidRDefault="006F03DB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F03DB" w:rsidRPr="001306A4" w:rsidRDefault="006F03DB" w:rsidP="006F03DB">
            <w:pPr>
              <w:rPr>
                <w:sz w:val="28"/>
                <w:szCs w:val="28"/>
                <w:lang w:val="uk-UA"/>
              </w:rPr>
            </w:pPr>
            <w:r w:rsidRPr="001306A4">
              <w:rPr>
                <w:sz w:val="28"/>
                <w:szCs w:val="28"/>
                <w:lang w:val="uk-UA"/>
              </w:rPr>
              <w:t xml:space="preserve">Запрошені              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23B69">
              <w:rPr>
                <w:sz w:val="28"/>
                <w:szCs w:val="28"/>
                <w:lang w:val="uk-UA"/>
              </w:rPr>
              <w:t>61</w:t>
            </w:r>
          </w:p>
        </w:tc>
      </w:tr>
      <w:tr w:rsidR="006F03DB" w:rsidTr="00502DAD">
        <w:tc>
          <w:tcPr>
            <w:tcW w:w="983" w:type="dxa"/>
          </w:tcPr>
          <w:p w:rsidR="006F03DB" w:rsidRDefault="006F03DB" w:rsidP="00502DAD">
            <w:pPr>
              <w:jc w:val="center"/>
              <w:rPr>
                <w:sz w:val="27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F03DB" w:rsidRDefault="006F03DB" w:rsidP="006F03DB">
            <w:pPr>
              <w:rPr>
                <w:sz w:val="27"/>
                <w:szCs w:val="28"/>
                <w:lang w:val="uk-UA"/>
              </w:rPr>
            </w:pPr>
            <w:r w:rsidRPr="001306A4">
              <w:rPr>
                <w:sz w:val="28"/>
                <w:szCs w:val="28"/>
                <w:lang w:val="uk-UA"/>
              </w:rPr>
              <w:t xml:space="preserve">Присутні                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23B69">
              <w:rPr>
                <w:sz w:val="28"/>
                <w:szCs w:val="28"/>
                <w:lang w:val="uk-UA"/>
              </w:rPr>
              <w:t>38</w:t>
            </w:r>
          </w:p>
        </w:tc>
      </w:tr>
    </w:tbl>
    <w:p w:rsidR="005F7E78" w:rsidRDefault="005F7E78" w:rsidP="005F7E78">
      <w:pPr>
        <w:rPr>
          <w:sz w:val="27"/>
          <w:szCs w:val="28"/>
          <w:lang w:val="uk-UA"/>
        </w:rPr>
      </w:pPr>
    </w:p>
    <w:p w:rsidR="005F7E78" w:rsidRPr="000044A3" w:rsidRDefault="005F7E78" w:rsidP="000044A3">
      <w:pPr>
        <w:ind w:firstLine="709"/>
        <w:jc w:val="both"/>
        <w:rPr>
          <w:sz w:val="28"/>
          <w:szCs w:val="28"/>
          <w:lang w:val="uk-UA"/>
        </w:rPr>
      </w:pPr>
      <w:r w:rsidRPr="000044A3">
        <w:rPr>
          <w:sz w:val="28"/>
          <w:szCs w:val="28"/>
          <w:lang w:val="uk-UA"/>
        </w:rPr>
        <w:t xml:space="preserve">У роботі І чергової сесії Броварської районної ради </w:t>
      </w:r>
      <w:r w:rsidRPr="000044A3">
        <w:rPr>
          <w:sz w:val="28"/>
          <w:szCs w:val="28"/>
          <w:lang w:val="en-US"/>
        </w:rPr>
        <w:t>V</w:t>
      </w:r>
      <w:r w:rsidR="00144ED2" w:rsidRPr="000044A3">
        <w:rPr>
          <w:sz w:val="28"/>
          <w:szCs w:val="28"/>
          <w:lang w:val="uk-UA"/>
        </w:rPr>
        <w:t>І</w:t>
      </w:r>
      <w:r w:rsidR="00696581" w:rsidRPr="000044A3">
        <w:rPr>
          <w:sz w:val="28"/>
          <w:szCs w:val="28"/>
          <w:lang w:val="uk-UA"/>
        </w:rPr>
        <w:t>І</w:t>
      </w:r>
      <w:r w:rsidRPr="000044A3">
        <w:rPr>
          <w:sz w:val="28"/>
          <w:szCs w:val="28"/>
          <w:lang w:val="uk-UA"/>
        </w:rPr>
        <w:t xml:space="preserve"> скликання взяли участь:</w:t>
      </w:r>
    </w:p>
    <w:p w:rsidR="000044A3" w:rsidRDefault="000044A3" w:rsidP="000044A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Сінько Володимир Олександрович – голова Броварської районної державної адміністрації;</w:t>
      </w:r>
    </w:p>
    <w:p w:rsidR="000044A3" w:rsidRDefault="000044A3" w:rsidP="000044A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Щербаков Олександр Олександрович </w:t>
      </w:r>
      <w:r>
        <w:rPr>
          <w:sz w:val="28"/>
          <w:szCs w:val="28"/>
          <w:lang w:val="uk-UA"/>
        </w:rPr>
        <w:t>– перший заступник голови Броварської районної державної адміністрації;</w:t>
      </w:r>
    </w:p>
    <w:p w:rsidR="000044A3" w:rsidRDefault="000044A3" w:rsidP="00004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 -</w:t>
      </w:r>
      <w:r w:rsidRPr="007A0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Броварської районної державної адміністрації;</w:t>
      </w:r>
    </w:p>
    <w:p w:rsidR="000044A3" w:rsidRDefault="000044A3" w:rsidP="000044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Прянішнікова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районної державної адміністрації;</w:t>
      </w:r>
    </w:p>
    <w:p w:rsidR="006F03DB" w:rsidRDefault="006F03DB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Вели сесію:</w:t>
      </w:r>
    </w:p>
    <w:p w:rsidR="00423B31" w:rsidRPr="00423B31" w:rsidRDefault="00423B31" w:rsidP="00423B31">
      <w:pPr>
        <w:jc w:val="center"/>
        <w:rPr>
          <w:b/>
          <w:sz w:val="28"/>
          <w:lang w:val="uk-UA"/>
        </w:rPr>
      </w:pPr>
    </w:p>
    <w:p w:rsidR="003F0653" w:rsidRDefault="003F0653" w:rsidP="000044A3">
      <w:pPr>
        <w:ind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Петрук Ольга </w:t>
      </w:r>
      <w:r w:rsidRPr="000044A3">
        <w:rPr>
          <w:bCs/>
          <w:sz w:val="28"/>
          <w:lang w:val="uk-UA"/>
        </w:rPr>
        <w:t>Ф</w:t>
      </w:r>
      <w:r>
        <w:rPr>
          <w:bCs/>
          <w:sz w:val="28"/>
          <w:lang w:val="uk-UA"/>
        </w:rPr>
        <w:t>едорівна</w:t>
      </w:r>
      <w:r w:rsidRPr="000044A3">
        <w:rPr>
          <w:bCs/>
          <w:i/>
          <w:sz w:val="28"/>
          <w:lang w:val="uk-UA"/>
        </w:rPr>
        <w:t xml:space="preserve"> </w:t>
      </w:r>
      <w:r w:rsidRPr="000044A3">
        <w:rPr>
          <w:bCs/>
          <w:sz w:val="28"/>
          <w:lang w:val="uk-UA"/>
        </w:rPr>
        <w:t>- голова Броварської районної територіальної виборчої комісії</w:t>
      </w:r>
      <w:r w:rsidR="00823B69">
        <w:rPr>
          <w:bCs/>
          <w:sz w:val="28"/>
          <w:lang w:val="uk-UA"/>
        </w:rPr>
        <w:t>;</w:t>
      </w:r>
    </w:p>
    <w:p w:rsidR="00423B31" w:rsidRDefault="00731F3B" w:rsidP="000044A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Куценко Олександр Миколайович</w:t>
      </w:r>
      <w:r w:rsidR="00423B31">
        <w:rPr>
          <w:sz w:val="28"/>
          <w:lang w:val="uk-UA"/>
        </w:rPr>
        <w:t xml:space="preserve"> - голова </w:t>
      </w:r>
      <w:r w:rsidR="00423B31" w:rsidRPr="00423B31">
        <w:rPr>
          <w:sz w:val="28"/>
          <w:lang w:val="uk-UA"/>
        </w:rPr>
        <w:t xml:space="preserve">підготовчої групи по підготовці </w:t>
      </w:r>
      <w:r w:rsidR="005F28DD">
        <w:rPr>
          <w:sz w:val="28"/>
          <w:lang w:val="uk-UA"/>
        </w:rPr>
        <w:t xml:space="preserve"> </w:t>
      </w:r>
      <w:r w:rsidR="00423B31" w:rsidRPr="00423B31">
        <w:rPr>
          <w:sz w:val="28"/>
          <w:lang w:val="uk-UA"/>
        </w:rPr>
        <w:t>І сесії</w:t>
      </w:r>
      <w:r w:rsidR="000C174F">
        <w:rPr>
          <w:sz w:val="28"/>
          <w:lang w:val="uk-UA"/>
        </w:rPr>
        <w:t>;</w:t>
      </w:r>
    </w:p>
    <w:p w:rsidR="000C174F" w:rsidRPr="000C174F" w:rsidRDefault="00731F3B" w:rsidP="000044A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 Миколайович</w:t>
      </w:r>
      <w:r w:rsidR="000C174F">
        <w:rPr>
          <w:sz w:val="28"/>
          <w:lang w:val="uk-UA"/>
        </w:rPr>
        <w:t xml:space="preserve"> – голова Броварської районної ради </w:t>
      </w:r>
      <w:r>
        <w:rPr>
          <w:sz w:val="28"/>
          <w:lang w:val="uk-UA"/>
        </w:rPr>
        <w:t xml:space="preserve">                    </w:t>
      </w:r>
      <w:r w:rsidR="000C174F" w:rsidRPr="00731F3B">
        <w:rPr>
          <w:sz w:val="28"/>
          <w:lang w:val="uk-UA"/>
        </w:rPr>
        <w:t>V</w:t>
      </w:r>
      <w:r w:rsidR="000C174F">
        <w:rPr>
          <w:sz w:val="28"/>
          <w:lang w:val="uk-UA"/>
        </w:rPr>
        <w:t>І</w:t>
      </w:r>
      <w:r>
        <w:rPr>
          <w:sz w:val="28"/>
          <w:lang w:val="uk-UA"/>
        </w:rPr>
        <w:t>І</w:t>
      </w:r>
      <w:r w:rsidR="000C174F">
        <w:rPr>
          <w:sz w:val="28"/>
          <w:lang w:val="uk-UA"/>
        </w:rPr>
        <w:t xml:space="preserve"> скликання.</w:t>
      </w:r>
    </w:p>
    <w:p w:rsidR="00B20052" w:rsidRDefault="00B20052" w:rsidP="005F7E78">
      <w:pPr>
        <w:rPr>
          <w:b/>
          <w:sz w:val="28"/>
          <w:szCs w:val="28"/>
          <w:lang w:val="uk-UA"/>
        </w:rPr>
      </w:pPr>
    </w:p>
    <w:tbl>
      <w:tblPr>
        <w:tblW w:w="9346" w:type="dxa"/>
        <w:tblLook w:val="0000"/>
      </w:tblPr>
      <w:tblGrid>
        <w:gridCol w:w="706"/>
        <w:gridCol w:w="2317"/>
        <w:gridCol w:w="6323"/>
      </w:tblGrid>
      <w:tr w:rsidR="00390E6C" w:rsidRPr="00EC5941" w:rsidTr="00502DAD">
        <w:trPr>
          <w:trHeight w:val="354"/>
        </w:trPr>
        <w:tc>
          <w:tcPr>
            <w:tcW w:w="706" w:type="dxa"/>
          </w:tcPr>
          <w:p w:rsidR="00390E6C" w:rsidRDefault="00390E6C" w:rsidP="00502DAD">
            <w:pPr>
              <w:rPr>
                <w:sz w:val="28"/>
              </w:rPr>
            </w:pPr>
          </w:p>
        </w:tc>
        <w:tc>
          <w:tcPr>
            <w:tcW w:w="2317" w:type="dxa"/>
          </w:tcPr>
          <w:p w:rsidR="007B411E" w:rsidRDefault="007B411E" w:rsidP="007B411E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90E6C" w:rsidRDefault="00390E6C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390E6C" w:rsidRDefault="00811A20" w:rsidP="00811A20">
            <w:pPr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Петрук О.Ф.</w:t>
            </w:r>
            <w:r w:rsidRPr="000044A3">
              <w:rPr>
                <w:bCs/>
                <w:i/>
                <w:sz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lang w:val="uk-UA"/>
              </w:rPr>
              <w:t xml:space="preserve">- голова Броварської районної територіальної виборчої комісії - </w:t>
            </w:r>
            <w:r w:rsidR="00390E6C" w:rsidRPr="000044A3">
              <w:rPr>
                <w:sz w:val="28"/>
                <w:szCs w:val="28"/>
                <w:lang w:val="uk-UA"/>
              </w:rPr>
              <w:t>пов</w:t>
            </w:r>
            <w:r w:rsidR="00390E6C" w:rsidRPr="00E837F0">
              <w:rPr>
                <w:sz w:val="28"/>
                <w:szCs w:val="28"/>
                <w:lang w:val="uk-UA"/>
              </w:rPr>
              <w:t>ідоми</w:t>
            </w:r>
            <w:r w:rsidR="00390E6C">
              <w:rPr>
                <w:sz w:val="28"/>
                <w:szCs w:val="28"/>
                <w:lang w:val="uk-UA"/>
              </w:rPr>
              <w:t>ла</w:t>
            </w:r>
            <w:r w:rsidR="00390E6C" w:rsidRPr="00E837F0">
              <w:rPr>
                <w:sz w:val="28"/>
                <w:szCs w:val="28"/>
                <w:lang w:val="uk-UA"/>
              </w:rPr>
              <w:t xml:space="preserve">, що у залі зареєструвалися </w:t>
            </w:r>
            <w:r w:rsidR="00390E6C">
              <w:rPr>
                <w:sz w:val="28"/>
                <w:szCs w:val="28"/>
                <w:lang w:val="uk-UA"/>
              </w:rPr>
              <w:t xml:space="preserve">36 </w:t>
            </w:r>
            <w:r w:rsidR="00390E6C" w:rsidRPr="00E837F0">
              <w:rPr>
                <w:sz w:val="28"/>
                <w:szCs w:val="28"/>
                <w:lang w:val="uk-UA"/>
              </w:rPr>
              <w:t>депу</w:t>
            </w:r>
            <w:r w:rsidR="00390E6C">
              <w:rPr>
                <w:sz w:val="28"/>
                <w:szCs w:val="28"/>
                <w:lang w:val="uk-UA"/>
              </w:rPr>
              <w:t>та</w:t>
            </w:r>
            <w:r w:rsidR="00390E6C" w:rsidRPr="00E837F0">
              <w:rPr>
                <w:sz w:val="28"/>
                <w:szCs w:val="28"/>
                <w:lang w:val="uk-UA"/>
              </w:rPr>
              <w:t>т</w:t>
            </w:r>
            <w:r w:rsidR="00390E6C">
              <w:rPr>
                <w:sz w:val="28"/>
                <w:szCs w:val="28"/>
                <w:lang w:val="uk-UA"/>
              </w:rPr>
              <w:t>ів</w:t>
            </w:r>
            <w:r w:rsidR="00390E6C"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 w:rsidRPr="00E837F0">
              <w:rPr>
                <w:sz w:val="28"/>
                <w:szCs w:val="28"/>
                <w:lang w:val="uk-UA"/>
              </w:rPr>
              <w:t xml:space="preserve"> оголоси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першу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відкритою</w:t>
            </w:r>
            <w:r w:rsidRPr="00E837F0">
              <w:rPr>
                <w:sz w:val="28"/>
                <w:szCs w:val="28"/>
                <w:lang w:val="uk-UA"/>
              </w:rPr>
              <w:t>. (Звучить Гімн України).</w:t>
            </w:r>
          </w:p>
          <w:p w:rsidR="002E72EC" w:rsidRDefault="002E72EC" w:rsidP="00811A2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2EC" w:rsidRPr="00164D11" w:rsidRDefault="002E72EC" w:rsidP="00811A2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5F7E78" w:rsidRPr="003F0653" w:rsidTr="00502DAD">
        <w:trPr>
          <w:trHeight w:val="354"/>
        </w:trPr>
        <w:tc>
          <w:tcPr>
            <w:tcW w:w="706" w:type="dxa"/>
          </w:tcPr>
          <w:p w:rsidR="005F7E78" w:rsidRPr="00164D11" w:rsidRDefault="005F7E78" w:rsidP="00502DAD">
            <w:pPr>
              <w:rPr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F7E78" w:rsidRDefault="007B411E" w:rsidP="00502DAD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</w:t>
            </w:r>
            <w:r w:rsidR="005F7E78" w:rsidRPr="000044A3">
              <w:rPr>
                <w:bCs/>
                <w:sz w:val="28"/>
                <w:lang w:val="uk-UA"/>
              </w:rPr>
              <w:t xml:space="preserve">олова Броварської районної </w:t>
            </w:r>
            <w:r w:rsidR="000D0AB8" w:rsidRPr="000044A3">
              <w:rPr>
                <w:bCs/>
                <w:sz w:val="28"/>
                <w:lang w:val="uk-UA"/>
              </w:rPr>
              <w:t xml:space="preserve">територіальної виборчої комісії </w:t>
            </w:r>
            <w:r w:rsidR="005F7E78" w:rsidRPr="000044A3">
              <w:rPr>
                <w:bCs/>
                <w:sz w:val="28"/>
                <w:lang w:val="uk-UA"/>
              </w:rPr>
              <w:t xml:space="preserve"> –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 w:rsidRPr="007B411E">
              <w:rPr>
                <w:bCs/>
                <w:sz w:val="28"/>
                <w:lang w:val="uk-UA"/>
              </w:rPr>
              <w:t>по</w:t>
            </w:r>
            <w:r w:rsidR="00390E6C">
              <w:rPr>
                <w:sz w:val="28"/>
                <w:lang w:val="uk-UA"/>
              </w:rPr>
              <w:t>і</w:t>
            </w:r>
            <w:r w:rsidR="000D0AB8">
              <w:rPr>
                <w:sz w:val="28"/>
                <w:lang w:val="uk-UA"/>
              </w:rPr>
              <w:t>нформ</w:t>
            </w:r>
            <w:r w:rsidR="00390E6C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вала </w:t>
            </w:r>
            <w:r w:rsidR="00390E6C">
              <w:rPr>
                <w:sz w:val="28"/>
                <w:lang w:val="uk-UA"/>
              </w:rPr>
              <w:t xml:space="preserve"> </w:t>
            </w:r>
            <w:r w:rsidR="00390E6C" w:rsidRPr="00164D11">
              <w:rPr>
                <w:bCs/>
                <w:sz w:val="28"/>
                <w:lang w:val="uk-UA"/>
              </w:rPr>
              <w:t xml:space="preserve">про результати виборів </w:t>
            </w:r>
            <w:r w:rsidR="00390E6C">
              <w:rPr>
                <w:bCs/>
                <w:sz w:val="28"/>
                <w:lang w:val="uk-UA"/>
              </w:rPr>
              <w:t xml:space="preserve">депутатів </w:t>
            </w:r>
            <w:r w:rsidR="00390E6C" w:rsidRPr="00164D11">
              <w:rPr>
                <w:bCs/>
                <w:sz w:val="28"/>
                <w:lang w:val="uk-UA"/>
              </w:rPr>
              <w:t>Броварської районної ради</w:t>
            </w:r>
            <w:r w:rsidR="00390E6C">
              <w:rPr>
                <w:sz w:val="28"/>
                <w:lang w:val="uk-UA"/>
              </w:rPr>
              <w:t>.</w:t>
            </w:r>
          </w:p>
          <w:p w:rsidR="00811A20" w:rsidRDefault="00811A20" w:rsidP="00502DAD">
            <w:pPr>
              <w:jc w:val="both"/>
              <w:rPr>
                <w:sz w:val="28"/>
                <w:lang w:val="uk-UA"/>
              </w:rPr>
            </w:pPr>
          </w:p>
          <w:p w:rsidR="00811A20" w:rsidRDefault="00811A20" w:rsidP="00502D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Депутати приймають присягу</w:t>
            </w:r>
          </w:p>
          <w:p w:rsidR="00811A20" w:rsidRDefault="00811A20" w:rsidP="00502DAD">
            <w:pPr>
              <w:jc w:val="both"/>
              <w:rPr>
                <w:sz w:val="28"/>
                <w:lang w:val="uk-UA"/>
              </w:rPr>
            </w:pPr>
          </w:p>
          <w:p w:rsidR="005B4E77" w:rsidRDefault="00F2521D" w:rsidP="005B4E77">
            <w:pPr>
              <w:jc w:val="both"/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Петрук О.Ф.</w:t>
            </w:r>
            <w:r w:rsidRPr="000044A3">
              <w:rPr>
                <w:bCs/>
                <w:i/>
                <w:sz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lang w:val="uk-UA"/>
              </w:rPr>
              <w:t>- голова Броварської районної територіальної виборчої комісії</w:t>
            </w:r>
            <w:r>
              <w:rPr>
                <w:b/>
                <w:bCs/>
                <w:sz w:val="28"/>
                <w:lang w:val="uk-UA"/>
              </w:rPr>
              <w:t xml:space="preserve">  </w:t>
            </w:r>
            <w:r w:rsidR="005B4E77">
              <w:rPr>
                <w:sz w:val="28"/>
                <w:lang w:val="uk-UA"/>
              </w:rPr>
              <w:t xml:space="preserve">передала слово </w:t>
            </w:r>
            <w:r w:rsidR="00561A4F">
              <w:rPr>
                <w:sz w:val="28"/>
                <w:lang w:val="uk-UA"/>
              </w:rPr>
              <w:t>голові</w:t>
            </w:r>
            <w:r w:rsidR="00AD16F0" w:rsidRPr="00561A4F">
              <w:rPr>
                <w:sz w:val="28"/>
                <w:lang w:val="uk-UA"/>
              </w:rPr>
              <w:t xml:space="preserve"> </w:t>
            </w:r>
            <w:r w:rsidR="005B4E77" w:rsidRPr="005B4E77">
              <w:rPr>
                <w:sz w:val="28"/>
                <w:lang w:val="uk-UA"/>
              </w:rPr>
              <w:t>підготовчої групи по підготовці І сесії</w:t>
            </w:r>
            <w:r w:rsidR="005B4E77">
              <w:rPr>
                <w:sz w:val="28"/>
                <w:lang w:val="uk-UA"/>
              </w:rPr>
              <w:t xml:space="preserve"> </w:t>
            </w:r>
            <w:r w:rsidR="00731F3B">
              <w:rPr>
                <w:sz w:val="28"/>
                <w:lang w:val="uk-UA"/>
              </w:rPr>
              <w:t>Куценку О.М.</w:t>
            </w:r>
          </w:p>
          <w:p w:rsidR="006118C9" w:rsidRDefault="006118C9" w:rsidP="005B4E77">
            <w:pPr>
              <w:jc w:val="both"/>
              <w:rPr>
                <w:sz w:val="28"/>
                <w:lang w:val="uk-UA"/>
              </w:rPr>
            </w:pPr>
          </w:p>
        </w:tc>
      </w:tr>
      <w:tr w:rsidR="000D0AB8" w:rsidRPr="000D0AB8" w:rsidTr="00C2134D">
        <w:trPr>
          <w:trHeight w:val="360"/>
        </w:trPr>
        <w:tc>
          <w:tcPr>
            <w:tcW w:w="706" w:type="dxa"/>
          </w:tcPr>
          <w:p w:rsidR="000D0AB8" w:rsidRDefault="000D0AB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0D0AB8" w:rsidRDefault="000D0AB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02DAD" w:rsidRPr="000044A3" w:rsidRDefault="00F854DD" w:rsidP="00313BC2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- </w:t>
            </w:r>
            <w:r w:rsidR="00423B31" w:rsidRPr="000044A3">
              <w:rPr>
                <w:sz w:val="28"/>
                <w:lang w:val="uk-UA"/>
              </w:rPr>
              <w:t xml:space="preserve">голова </w:t>
            </w:r>
            <w:r w:rsidR="00313BC2" w:rsidRPr="000044A3">
              <w:rPr>
                <w:sz w:val="28"/>
                <w:lang w:val="uk-UA"/>
              </w:rPr>
              <w:t>підготовчої гр</w:t>
            </w:r>
            <w:r w:rsidR="00C2134D" w:rsidRPr="000044A3">
              <w:rPr>
                <w:sz w:val="28"/>
                <w:lang w:val="uk-UA"/>
              </w:rPr>
              <w:t xml:space="preserve">упи по підготовці І сесії </w:t>
            </w:r>
            <w:r w:rsidR="000D0AB8" w:rsidRPr="000044A3">
              <w:rPr>
                <w:sz w:val="28"/>
                <w:lang w:val="uk-UA"/>
              </w:rPr>
              <w:t xml:space="preserve"> </w:t>
            </w:r>
            <w:r w:rsidR="00313BC2" w:rsidRPr="000044A3">
              <w:rPr>
                <w:sz w:val="28"/>
                <w:lang w:val="uk-UA"/>
              </w:rPr>
              <w:t>–</w:t>
            </w:r>
            <w:r w:rsidR="000D0AB8" w:rsidRPr="000044A3">
              <w:rPr>
                <w:sz w:val="28"/>
                <w:lang w:val="uk-UA"/>
              </w:rPr>
              <w:t xml:space="preserve"> </w:t>
            </w:r>
            <w:r w:rsidR="00B20052" w:rsidRPr="000044A3">
              <w:rPr>
                <w:sz w:val="28"/>
                <w:lang w:val="uk-UA"/>
              </w:rPr>
              <w:t>привітав</w:t>
            </w:r>
            <w:r w:rsidR="00313BC2" w:rsidRPr="000044A3">
              <w:rPr>
                <w:sz w:val="28"/>
                <w:lang w:val="uk-UA"/>
              </w:rPr>
              <w:t xml:space="preserve"> </w:t>
            </w:r>
            <w:r w:rsidR="00B20052" w:rsidRPr="000044A3">
              <w:rPr>
                <w:sz w:val="28"/>
                <w:lang w:val="uk-UA"/>
              </w:rPr>
              <w:t xml:space="preserve">новообраних </w:t>
            </w:r>
            <w:r w:rsidR="00313BC2" w:rsidRPr="000044A3">
              <w:rPr>
                <w:sz w:val="28"/>
                <w:lang w:val="uk-UA"/>
              </w:rPr>
              <w:t>депутат</w:t>
            </w:r>
            <w:r w:rsidR="00B20052" w:rsidRPr="000044A3">
              <w:rPr>
                <w:sz w:val="28"/>
                <w:lang w:val="uk-UA"/>
              </w:rPr>
              <w:t>ів</w:t>
            </w:r>
            <w:r w:rsidR="00313BC2" w:rsidRPr="000044A3">
              <w:rPr>
                <w:sz w:val="28"/>
                <w:lang w:val="uk-UA"/>
              </w:rPr>
              <w:t xml:space="preserve"> районної ради VІ</w:t>
            </w:r>
            <w:r w:rsidRPr="000044A3">
              <w:rPr>
                <w:sz w:val="28"/>
                <w:lang w:val="uk-UA"/>
              </w:rPr>
              <w:t>І</w:t>
            </w:r>
            <w:r w:rsidR="00313BC2" w:rsidRPr="000044A3">
              <w:rPr>
                <w:sz w:val="28"/>
                <w:lang w:val="uk-UA"/>
              </w:rPr>
              <w:t xml:space="preserve"> скликання та </w:t>
            </w:r>
            <w:r w:rsidR="00B20052" w:rsidRPr="000044A3">
              <w:rPr>
                <w:sz w:val="28"/>
                <w:lang w:val="uk-UA"/>
              </w:rPr>
              <w:t xml:space="preserve">висловив </w:t>
            </w:r>
            <w:r w:rsidR="00313BC2" w:rsidRPr="000044A3">
              <w:rPr>
                <w:sz w:val="28"/>
                <w:lang w:val="uk-UA"/>
              </w:rPr>
              <w:t xml:space="preserve">надію на </w:t>
            </w:r>
            <w:r w:rsidR="00C2134D" w:rsidRPr="000044A3">
              <w:rPr>
                <w:sz w:val="28"/>
                <w:lang w:val="uk-UA"/>
              </w:rPr>
              <w:t>гідне виконання  повноважень</w:t>
            </w:r>
            <w:r w:rsidR="00502DAD" w:rsidRPr="000044A3">
              <w:rPr>
                <w:sz w:val="28"/>
                <w:lang w:val="uk-UA"/>
              </w:rPr>
              <w:t>.</w:t>
            </w:r>
            <w:r w:rsidR="00C2134D" w:rsidRPr="000044A3">
              <w:rPr>
                <w:sz w:val="28"/>
                <w:lang w:val="uk-UA"/>
              </w:rPr>
              <w:t xml:space="preserve"> </w:t>
            </w:r>
          </w:p>
          <w:p w:rsidR="0076614F" w:rsidRPr="000044A3" w:rsidRDefault="00F854DD" w:rsidP="0076614F">
            <w:pPr>
              <w:ind w:firstLine="432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</w:t>
            </w:r>
            <w:r w:rsidR="00502DAD" w:rsidRPr="000044A3">
              <w:rPr>
                <w:sz w:val="28"/>
                <w:lang w:val="uk-UA"/>
              </w:rPr>
              <w:t xml:space="preserve"> повідомив, що </w:t>
            </w:r>
            <w:r w:rsidR="00941CF0" w:rsidRPr="000044A3">
              <w:rPr>
                <w:sz w:val="28"/>
                <w:lang w:val="uk-UA"/>
              </w:rPr>
              <w:t>відповідно до</w:t>
            </w:r>
            <w:r w:rsidR="001E4785" w:rsidRPr="000044A3">
              <w:rPr>
                <w:sz w:val="28"/>
                <w:lang w:val="uk-UA"/>
              </w:rPr>
              <w:t xml:space="preserve"> статті 2</w:t>
            </w:r>
            <w:r w:rsidR="00CF6E73" w:rsidRPr="000044A3">
              <w:rPr>
                <w:sz w:val="28"/>
                <w:lang w:val="uk-UA"/>
              </w:rPr>
              <w:t>2</w:t>
            </w:r>
            <w:r w:rsidR="001E4785" w:rsidRPr="000044A3">
              <w:rPr>
                <w:sz w:val="28"/>
                <w:lang w:val="uk-UA"/>
              </w:rPr>
              <w:t xml:space="preserve"> Регламенту Броварської районної ради </w:t>
            </w:r>
            <w:r w:rsidR="00941CF0" w:rsidRPr="000044A3">
              <w:rPr>
                <w:sz w:val="28"/>
                <w:lang w:val="uk-UA"/>
              </w:rPr>
              <w:t xml:space="preserve">створена </w:t>
            </w:r>
            <w:r w:rsidR="00FE0912" w:rsidRPr="000044A3">
              <w:rPr>
                <w:sz w:val="28"/>
                <w:lang w:val="uk-UA"/>
              </w:rPr>
              <w:t xml:space="preserve">підготовча група </w:t>
            </w:r>
            <w:r w:rsidR="00502DAD" w:rsidRPr="000044A3">
              <w:rPr>
                <w:sz w:val="28"/>
                <w:lang w:val="uk-UA"/>
              </w:rPr>
              <w:t xml:space="preserve">до якої ввійшли </w:t>
            </w:r>
            <w:r w:rsidRPr="000044A3">
              <w:rPr>
                <w:sz w:val="28"/>
                <w:szCs w:val="28"/>
                <w:lang w:val="uk-UA"/>
              </w:rPr>
              <w:t xml:space="preserve">Куценко О.М., Іваненко П.О., Субботін В.М., Шульга В.Є., Іваненко П.П. </w:t>
            </w:r>
            <w:r w:rsidR="002D3127" w:rsidRPr="000044A3">
              <w:rPr>
                <w:sz w:val="28"/>
                <w:szCs w:val="28"/>
                <w:lang w:val="uk-UA"/>
              </w:rPr>
              <w:t>та</w:t>
            </w:r>
            <w:r w:rsidR="00CF6E73" w:rsidRPr="000044A3">
              <w:rPr>
                <w:sz w:val="28"/>
                <w:szCs w:val="28"/>
                <w:lang w:val="uk-UA"/>
              </w:rPr>
              <w:t xml:space="preserve"> </w:t>
            </w:r>
            <w:r w:rsidR="008C3FEF" w:rsidRPr="000044A3">
              <w:rPr>
                <w:sz w:val="28"/>
                <w:szCs w:val="28"/>
                <w:lang w:val="uk-UA"/>
              </w:rPr>
              <w:t>запропонува</w:t>
            </w:r>
            <w:r w:rsidRPr="000044A3">
              <w:rPr>
                <w:sz w:val="28"/>
                <w:szCs w:val="28"/>
                <w:lang w:val="uk-UA"/>
              </w:rPr>
              <w:t>в</w:t>
            </w:r>
            <w:r w:rsidR="008C3FEF" w:rsidRPr="000044A3">
              <w:rPr>
                <w:sz w:val="28"/>
                <w:szCs w:val="28"/>
                <w:lang w:val="uk-UA"/>
              </w:rPr>
              <w:t xml:space="preserve"> </w:t>
            </w:r>
            <w:r w:rsidR="006F03DB" w:rsidRPr="000044A3">
              <w:rPr>
                <w:sz w:val="28"/>
                <w:szCs w:val="28"/>
                <w:lang w:val="uk-UA"/>
              </w:rPr>
              <w:t>обрати тимчасову лічильну комісію у кількості трьох депутатів</w:t>
            </w:r>
            <w:r w:rsidR="002D3127" w:rsidRPr="000044A3">
              <w:rPr>
                <w:sz w:val="28"/>
                <w:szCs w:val="28"/>
                <w:lang w:val="uk-UA"/>
              </w:rPr>
              <w:t xml:space="preserve"> від політичних сил, які набрали</w:t>
            </w:r>
            <w:r w:rsidR="002E72EC">
              <w:rPr>
                <w:sz w:val="28"/>
                <w:szCs w:val="28"/>
                <w:lang w:val="uk-UA"/>
              </w:rPr>
              <w:t>,</w:t>
            </w:r>
            <w:r w:rsidR="002D3127" w:rsidRPr="000044A3">
              <w:rPr>
                <w:sz w:val="28"/>
                <w:szCs w:val="28"/>
                <w:lang w:val="uk-UA"/>
              </w:rPr>
              <w:t xml:space="preserve"> </w:t>
            </w:r>
            <w:r w:rsidR="002E72EC">
              <w:rPr>
                <w:sz w:val="28"/>
                <w:szCs w:val="28"/>
                <w:lang w:val="uk-UA"/>
              </w:rPr>
              <w:t xml:space="preserve">за результатами виборів, </w:t>
            </w:r>
            <w:r w:rsidR="002D3127" w:rsidRPr="000044A3">
              <w:rPr>
                <w:sz w:val="28"/>
                <w:szCs w:val="28"/>
                <w:lang w:val="uk-UA"/>
              </w:rPr>
              <w:t>найменшу кількість голосів</w:t>
            </w:r>
            <w:r w:rsidR="006F03DB" w:rsidRPr="000044A3">
              <w:rPr>
                <w:sz w:val="28"/>
                <w:szCs w:val="28"/>
                <w:lang w:val="uk-UA"/>
              </w:rPr>
              <w:t xml:space="preserve">. </w:t>
            </w:r>
          </w:p>
          <w:p w:rsidR="0076614F" w:rsidRPr="000044A3" w:rsidRDefault="002D3127" w:rsidP="0076614F">
            <w:pPr>
              <w:ind w:firstLine="432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 попросив надати кандидатури до складу</w:t>
            </w:r>
            <w:r w:rsidR="008C3FEF" w:rsidRPr="000044A3">
              <w:rPr>
                <w:sz w:val="28"/>
                <w:lang w:val="uk-UA"/>
              </w:rPr>
              <w:t xml:space="preserve"> </w:t>
            </w:r>
            <w:r w:rsidR="00936708" w:rsidRPr="000044A3">
              <w:rPr>
                <w:sz w:val="28"/>
                <w:lang w:val="uk-UA"/>
              </w:rPr>
              <w:t xml:space="preserve">тимчасової </w:t>
            </w:r>
            <w:r w:rsidRPr="000044A3">
              <w:rPr>
                <w:sz w:val="28"/>
                <w:lang w:val="uk-UA"/>
              </w:rPr>
              <w:t>лічильної комісії районної ради.</w:t>
            </w:r>
            <w:r w:rsidR="008C3FEF" w:rsidRPr="000044A3">
              <w:rPr>
                <w:sz w:val="28"/>
                <w:lang w:val="uk-UA"/>
              </w:rPr>
              <w:t xml:space="preserve"> </w:t>
            </w:r>
            <w:r w:rsidR="007B411E">
              <w:rPr>
                <w:sz w:val="28"/>
                <w:lang w:val="uk-UA"/>
              </w:rPr>
              <w:t>Надійшли</w:t>
            </w:r>
            <w:r w:rsidRPr="000044A3">
              <w:rPr>
                <w:sz w:val="28"/>
                <w:lang w:val="uk-UA"/>
              </w:rPr>
              <w:t xml:space="preserve"> пропозиції</w:t>
            </w:r>
            <w:r w:rsidR="00A54D87">
              <w:rPr>
                <w:sz w:val="28"/>
                <w:lang w:val="uk-UA"/>
              </w:rPr>
              <w:t>:</w:t>
            </w:r>
            <w:r w:rsidRPr="000044A3">
              <w:rPr>
                <w:sz w:val="28"/>
                <w:lang w:val="uk-UA"/>
              </w:rPr>
              <w:t xml:space="preserve"> від Броварської районної партійної організації політичної партії «Нові обличчя» - </w:t>
            </w:r>
            <w:r w:rsidR="005F28DD" w:rsidRPr="000044A3">
              <w:rPr>
                <w:sz w:val="28"/>
                <w:lang w:val="uk-UA"/>
              </w:rPr>
              <w:t>Сивух</w:t>
            </w:r>
            <w:r w:rsidR="00A54D87">
              <w:rPr>
                <w:sz w:val="28"/>
                <w:lang w:val="uk-UA"/>
              </w:rPr>
              <w:t>а</w:t>
            </w:r>
            <w:r w:rsidR="005F28DD" w:rsidRPr="000044A3">
              <w:rPr>
                <w:sz w:val="28"/>
                <w:lang w:val="uk-UA"/>
              </w:rPr>
              <w:t xml:space="preserve"> О.Б.,</w:t>
            </w:r>
            <w:r w:rsidRPr="000044A3">
              <w:rPr>
                <w:sz w:val="28"/>
                <w:lang w:val="uk-UA"/>
              </w:rPr>
              <w:t xml:space="preserve"> </w:t>
            </w:r>
            <w:r w:rsidR="00941CF0" w:rsidRPr="000044A3">
              <w:rPr>
                <w:sz w:val="28"/>
                <w:lang w:val="uk-UA"/>
              </w:rPr>
              <w:t xml:space="preserve">від </w:t>
            </w:r>
            <w:r w:rsidRPr="000044A3">
              <w:rPr>
                <w:sz w:val="28"/>
                <w:lang w:val="uk-UA"/>
              </w:rPr>
              <w:t>Броварської</w:t>
            </w:r>
            <w:r w:rsidR="005F28DD" w:rsidRPr="000044A3"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 xml:space="preserve">районної організації політичної партії «Українське </w:t>
            </w:r>
            <w:r w:rsidR="00941CF0" w:rsidRPr="000044A3">
              <w:rPr>
                <w:sz w:val="28"/>
                <w:lang w:val="uk-UA"/>
              </w:rPr>
              <w:t>об’єднання</w:t>
            </w:r>
            <w:r w:rsidRPr="000044A3">
              <w:rPr>
                <w:sz w:val="28"/>
                <w:lang w:val="uk-UA"/>
              </w:rPr>
              <w:t xml:space="preserve"> патріотів - </w:t>
            </w:r>
            <w:r w:rsidR="00941CF0" w:rsidRPr="000044A3">
              <w:rPr>
                <w:sz w:val="28"/>
                <w:lang w:val="uk-UA"/>
              </w:rPr>
              <w:t>УКРОП</w:t>
            </w:r>
            <w:r w:rsidRPr="000044A3">
              <w:rPr>
                <w:sz w:val="28"/>
                <w:lang w:val="uk-UA"/>
              </w:rPr>
              <w:t>»</w:t>
            </w:r>
            <w:r w:rsidR="00941CF0" w:rsidRPr="000044A3">
              <w:rPr>
                <w:sz w:val="28"/>
                <w:lang w:val="uk-UA"/>
              </w:rPr>
              <w:t xml:space="preserve"> - </w:t>
            </w:r>
            <w:r w:rsidR="005F28DD" w:rsidRPr="000044A3">
              <w:rPr>
                <w:sz w:val="28"/>
                <w:lang w:val="uk-UA"/>
              </w:rPr>
              <w:t>Корнійк</w:t>
            </w:r>
            <w:r w:rsidR="00A54D87">
              <w:rPr>
                <w:sz w:val="28"/>
                <w:lang w:val="uk-UA"/>
              </w:rPr>
              <w:t>о</w:t>
            </w:r>
            <w:r w:rsidR="005F28DD" w:rsidRPr="000044A3">
              <w:rPr>
                <w:sz w:val="28"/>
                <w:lang w:val="uk-UA"/>
              </w:rPr>
              <w:t xml:space="preserve"> С.О., </w:t>
            </w:r>
            <w:r w:rsidR="00941CF0" w:rsidRPr="000044A3">
              <w:rPr>
                <w:sz w:val="28"/>
                <w:lang w:val="uk-UA"/>
              </w:rPr>
              <w:t xml:space="preserve">від Броварської партійної районної організації всеукраїнського об’єднання «Свобода» - </w:t>
            </w:r>
            <w:r w:rsidR="00A54D87">
              <w:rPr>
                <w:sz w:val="28"/>
                <w:lang w:val="uk-UA"/>
              </w:rPr>
              <w:t xml:space="preserve"> </w:t>
            </w:r>
            <w:r w:rsidR="005F28DD" w:rsidRPr="000044A3">
              <w:rPr>
                <w:sz w:val="28"/>
                <w:lang w:val="uk-UA"/>
              </w:rPr>
              <w:t>Залозн</w:t>
            </w:r>
            <w:r w:rsidR="00A54D87">
              <w:rPr>
                <w:sz w:val="28"/>
                <w:lang w:val="uk-UA"/>
              </w:rPr>
              <w:t>ий</w:t>
            </w:r>
            <w:r w:rsidR="005F28DD" w:rsidRPr="000044A3">
              <w:rPr>
                <w:sz w:val="28"/>
                <w:lang w:val="uk-UA"/>
              </w:rPr>
              <w:t xml:space="preserve"> М.В.</w:t>
            </w:r>
            <w:r w:rsidR="007E6492" w:rsidRPr="000044A3">
              <w:rPr>
                <w:sz w:val="28"/>
                <w:lang w:val="uk-UA"/>
              </w:rPr>
              <w:t xml:space="preserve"> </w:t>
            </w:r>
          </w:p>
          <w:p w:rsidR="008C3FEF" w:rsidRPr="000044A3" w:rsidRDefault="00F854DD" w:rsidP="0076614F">
            <w:pPr>
              <w:ind w:firstLine="432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О.М. </w:t>
            </w:r>
            <w:r w:rsidR="00936708" w:rsidRPr="000044A3">
              <w:rPr>
                <w:sz w:val="28"/>
                <w:lang w:val="uk-UA"/>
              </w:rPr>
              <w:t>поставив на голосування питання про затвердження запропонованого вище складу тимчасової лічильної комісії районної ради.</w:t>
            </w:r>
          </w:p>
        </w:tc>
      </w:tr>
      <w:tr w:rsidR="000D0AB8" w:rsidRPr="000D0AB8" w:rsidTr="00502DAD">
        <w:trPr>
          <w:cantSplit/>
          <w:trHeight w:val="360"/>
        </w:trPr>
        <w:tc>
          <w:tcPr>
            <w:tcW w:w="706" w:type="dxa"/>
          </w:tcPr>
          <w:p w:rsidR="000D0AB8" w:rsidRDefault="000D0AB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0D0AB8" w:rsidRDefault="000D0AB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0D0AB8" w:rsidRPr="000044A3" w:rsidRDefault="000D0AB8" w:rsidP="00502DAD">
            <w:pPr>
              <w:jc w:val="both"/>
              <w:rPr>
                <w:sz w:val="28"/>
                <w:lang w:val="uk-UA"/>
              </w:rPr>
            </w:pPr>
          </w:p>
        </w:tc>
      </w:tr>
      <w:tr w:rsidR="005F7E78" w:rsidRPr="002318F3" w:rsidTr="00502DAD">
        <w:trPr>
          <w:cantSplit/>
          <w:trHeight w:val="360"/>
        </w:trPr>
        <w:tc>
          <w:tcPr>
            <w:tcW w:w="706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F7E78" w:rsidRPr="000044A3" w:rsidRDefault="005F7E78" w:rsidP="00502DAD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5F7E78" w:rsidRPr="002318F3" w:rsidTr="00502DAD">
        <w:trPr>
          <w:cantSplit/>
          <w:trHeight w:val="360"/>
        </w:trPr>
        <w:tc>
          <w:tcPr>
            <w:tcW w:w="706" w:type="dxa"/>
          </w:tcPr>
          <w:p w:rsidR="005F7E78" w:rsidRPr="002318F3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F7E78" w:rsidRPr="000044A3" w:rsidRDefault="005F7E78" w:rsidP="00936708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</w:t>
            </w:r>
            <w:r w:rsidR="00936708" w:rsidRPr="000044A3">
              <w:rPr>
                <w:sz w:val="28"/>
                <w:lang w:val="uk-UA"/>
              </w:rPr>
              <w:t>О</w:t>
            </w:r>
            <w:r w:rsidRPr="000044A3">
              <w:rPr>
                <w:sz w:val="28"/>
                <w:lang w:val="uk-UA"/>
              </w:rPr>
              <w:t>дноголосно)</w:t>
            </w:r>
          </w:p>
        </w:tc>
      </w:tr>
      <w:tr w:rsidR="005F7E78" w:rsidRPr="002318F3" w:rsidTr="00502DAD">
        <w:trPr>
          <w:cantSplit/>
          <w:trHeight w:val="360"/>
        </w:trPr>
        <w:tc>
          <w:tcPr>
            <w:tcW w:w="706" w:type="dxa"/>
          </w:tcPr>
          <w:p w:rsidR="005F7E78" w:rsidRPr="002318F3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F7E78" w:rsidRPr="000044A3" w:rsidRDefault="005F7E78" w:rsidP="00502DAD">
            <w:pPr>
              <w:jc w:val="center"/>
              <w:rPr>
                <w:sz w:val="28"/>
                <w:lang w:val="uk-UA"/>
              </w:rPr>
            </w:pPr>
          </w:p>
        </w:tc>
      </w:tr>
      <w:tr w:rsidR="005F7E78" w:rsidRPr="003F0653" w:rsidTr="00502DAD">
        <w:trPr>
          <w:trHeight w:val="360"/>
        </w:trPr>
        <w:tc>
          <w:tcPr>
            <w:tcW w:w="706" w:type="dxa"/>
          </w:tcPr>
          <w:p w:rsidR="005F7E78" w:rsidRPr="002318F3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936708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5F7E78" w:rsidRPr="000044A3" w:rsidRDefault="002E72EC" w:rsidP="002E72EC">
            <w:pPr>
              <w:pStyle w:val="ad"/>
              <w:jc w:val="both"/>
            </w:pPr>
            <w:r>
              <w:rPr>
                <w:szCs w:val="28"/>
              </w:rPr>
              <w:t xml:space="preserve">Прийняти </w:t>
            </w:r>
            <w:r w:rsidR="00936708" w:rsidRPr="000044A3">
              <w:rPr>
                <w:szCs w:val="28"/>
              </w:rPr>
              <w:t xml:space="preserve">рішення </w:t>
            </w:r>
            <w:r w:rsidR="00F854DD" w:rsidRPr="000044A3">
              <w:rPr>
                <w:szCs w:val="28"/>
              </w:rPr>
              <w:t>«</w:t>
            </w:r>
            <w:r w:rsidR="00936708" w:rsidRPr="000044A3">
              <w:rPr>
                <w:szCs w:val="28"/>
              </w:rPr>
              <w:t>Про обрання тимчасової лічильної комісії</w:t>
            </w:r>
            <w:r w:rsidR="00F854DD" w:rsidRPr="000044A3">
              <w:rPr>
                <w:szCs w:val="28"/>
              </w:rPr>
              <w:t xml:space="preserve">» </w:t>
            </w:r>
            <w:r w:rsidR="003F6D71" w:rsidRPr="000044A3">
              <w:t>№ 1-1-</w:t>
            </w:r>
            <w:r w:rsidR="003F6D71" w:rsidRPr="000044A3">
              <w:rPr>
                <w:lang w:val="en-US"/>
              </w:rPr>
              <w:t>V</w:t>
            </w:r>
            <w:r w:rsidR="003F6D71" w:rsidRPr="000044A3">
              <w:t>ІІ</w:t>
            </w:r>
          </w:p>
        </w:tc>
      </w:tr>
      <w:tr w:rsidR="00B20052" w:rsidRPr="003F0653" w:rsidTr="00502DAD">
        <w:trPr>
          <w:trHeight w:val="360"/>
        </w:trPr>
        <w:tc>
          <w:tcPr>
            <w:tcW w:w="706" w:type="dxa"/>
          </w:tcPr>
          <w:p w:rsidR="00B20052" w:rsidRDefault="00B20052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20052" w:rsidRDefault="00B20052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</w:tcPr>
          <w:p w:rsidR="00B20052" w:rsidRPr="000044A3" w:rsidRDefault="00F854DD" w:rsidP="0076614F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- </w:t>
            </w:r>
            <w:r w:rsidR="00B20052" w:rsidRPr="000044A3">
              <w:rPr>
                <w:sz w:val="28"/>
                <w:lang w:val="uk-UA"/>
              </w:rPr>
              <w:t xml:space="preserve">голова підготовчої групи по підготовці І сесії - </w:t>
            </w:r>
            <w:r w:rsidR="002E72EC">
              <w:rPr>
                <w:sz w:val="28"/>
                <w:lang w:val="uk-UA"/>
              </w:rPr>
              <w:t>запропонував</w:t>
            </w:r>
            <w:r w:rsidR="00B20052" w:rsidRPr="000044A3">
              <w:rPr>
                <w:sz w:val="28"/>
                <w:lang w:val="uk-UA"/>
              </w:rPr>
              <w:t xml:space="preserve"> член</w:t>
            </w:r>
            <w:r w:rsidR="0076614F" w:rsidRPr="000044A3">
              <w:rPr>
                <w:sz w:val="28"/>
                <w:lang w:val="uk-UA"/>
              </w:rPr>
              <w:t>ам</w:t>
            </w:r>
            <w:r w:rsidR="00B20052" w:rsidRPr="000044A3">
              <w:rPr>
                <w:sz w:val="28"/>
                <w:lang w:val="uk-UA"/>
              </w:rPr>
              <w:t xml:space="preserve"> тимчасової лічильної комісії </w:t>
            </w:r>
            <w:r w:rsidR="0076614F" w:rsidRPr="000044A3">
              <w:rPr>
                <w:sz w:val="28"/>
                <w:lang w:val="uk-UA"/>
              </w:rPr>
              <w:t>провести засідання комісії та</w:t>
            </w:r>
            <w:r w:rsidR="00B20052" w:rsidRPr="000044A3">
              <w:rPr>
                <w:sz w:val="28"/>
                <w:lang w:val="uk-UA"/>
              </w:rPr>
              <w:t xml:space="preserve"> обра</w:t>
            </w:r>
            <w:r w:rsidR="0076614F" w:rsidRPr="000044A3">
              <w:rPr>
                <w:sz w:val="28"/>
                <w:lang w:val="uk-UA"/>
              </w:rPr>
              <w:t>ти</w:t>
            </w:r>
            <w:r w:rsidR="00B20052" w:rsidRPr="000044A3">
              <w:rPr>
                <w:sz w:val="28"/>
                <w:lang w:val="uk-UA"/>
              </w:rPr>
              <w:t xml:space="preserve"> голов</w:t>
            </w:r>
            <w:r w:rsidR="0076614F" w:rsidRPr="000044A3">
              <w:rPr>
                <w:sz w:val="28"/>
                <w:lang w:val="uk-UA"/>
              </w:rPr>
              <w:t>у</w:t>
            </w:r>
            <w:r w:rsidR="00B20052" w:rsidRPr="000044A3">
              <w:rPr>
                <w:sz w:val="28"/>
                <w:lang w:val="uk-UA"/>
              </w:rPr>
              <w:t>, заступника та секретаря тимчасової лічильної комісії.</w:t>
            </w:r>
          </w:p>
        </w:tc>
      </w:tr>
      <w:tr w:rsidR="00B20052" w:rsidRPr="003F0653" w:rsidTr="00502DAD">
        <w:trPr>
          <w:trHeight w:val="360"/>
        </w:trPr>
        <w:tc>
          <w:tcPr>
            <w:tcW w:w="706" w:type="dxa"/>
          </w:tcPr>
          <w:p w:rsidR="00B20052" w:rsidRDefault="00B20052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20052" w:rsidRDefault="00B20052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B20052" w:rsidRPr="000044A3" w:rsidRDefault="00B20052" w:rsidP="00502DAD">
            <w:pPr>
              <w:jc w:val="both"/>
              <w:rPr>
                <w:sz w:val="28"/>
                <w:lang w:val="uk-UA"/>
              </w:rPr>
            </w:pPr>
          </w:p>
        </w:tc>
      </w:tr>
      <w:tr w:rsidR="00B20052" w:rsidRPr="003F0653" w:rsidTr="00197632">
        <w:trPr>
          <w:trHeight w:val="360"/>
        </w:trPr>
        <w:tc>
          <w:tcPr>
            <w:tcW w:w="706" w:type="dxa"/>
          </w:tcPr>
          <w:p w:rsidR="00B20052" w:rsidRDefault="00B20052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20052" w:rsidRDefault="00B20052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FE0912" w:rsidRPr="000044A3" w:rsidRDefault="00CF6E73" w:rsidP="00553CC6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Сивуха Ольга Борисівна </w:t>
            </w:r>
            <w:r w:rsidR="00B20052" w:rsidRPr="000044A3">
              <w:rPr>
                <w:sz w:val="28"/>
                <w:lang w:val="uk-UA"/>
              </w:rPr>
              <w:t>– депутат VІ</w:t>
            </w:r>
            <w:r w:rsidRPr="000044A3">
              <w:rPr>
                <w:sz w:val="28"/>
                <w:lang w:val="uk-UA"/>
              </w:rPr>
              <w:t>І</w:t>
            </w:r>
            <w:r w:rsidR="00B20052" w:rsidRPr="000044A3">
              <w:rPr>
                <w:sz w:val="28"/>
                <w:lang w:val="uk-UA"/>
              </w:rPr>
              <w:t xml:space="preserve"> скликання Броварської районної ради, </w:t>
            </w:r>
            <w:r w:rsidR="0076614F" w:rsidRPr="000044A3">
              <w:rPr>
                <w:sz w:val="28"/>
                <w:lang w:val="uk-UA"/>
              </w:rPr>
              <w:t>голова</w:t>
            </w:r>
            <w:r w:rsidR="00B20052" w:rsidRPr="000044A3">
              <w:rPr>
                <w:sz w:val="28"/>
                <w:lang w:val="uk-UA"/>
              </w:rPr>
              <w:t xml:space="preserve"> тимчасової лічильної комісії – </w:t>
            </w:r>
            <w:r w:rsidR="0076614F" w:rsidRPr="000044A3">
              <w:rPr>
                <w:sz w:val="28"/>
                <w:lang w:val="uk-UA"/>
              </w:rPr>
              <w:t>ознайомила з протоколом тимчасової лічильної комісії та повідомила</w:t>
            </w:r>
            <w:r w:rsidR="00B20052" w:rsidRPr="000044A3">
              <w:rPr>
                <w:sz w:val="28"/>
                <w:lang w:val="uk-UA"/>
              </w:rPr>
              <w:t>, що г</w:t>
            </w:r>
            <w:r w:rsidRPr="000044A3">
              <w:rPr>
                <w:sz w:val="28"/>
                <w:lang w:val="uk-UA"/>
              </w:rPr>
              <w:t xml:space="preserve">оловою тимчасової лічильної комісії </w:t>
            </w:r>
            <w:r w:rsidR="0076614F" w:rsidRPr="000044A3">
              <w:rPr>
                <w:sz w:val="28"/>
                <w:lang w:val="uk-UA"/>
              </w:rPr>
              <w:t xml:space="preserve">обрано </w:t>
            </w:r>
            <w:r w:rsidR="00F854DD" w:rsidRPr="000044A3">
              <w:rPr>
                <w:sz w:val="28"/>
                <w:lang w:val="uk-UA"/>
              </w:rPr>
              <w:t>Сивуху</w:t>
            </w:r>
            <w:r w:rsidR="005F28DD" w:rsidRPr="000044A3">
              <w:rPr>
                <w:sz w:val="28"/>
                <w:lang w:val="uk-UA"/>
              </w:rPr>
              <w:t xml:space="preserve"> Ольгу Борисівну</w:t>
            </w:r>
            <w:r w:rsidRPr="000044A3">
              <w:rPr>
                <w:sz w:val="28"/>
                <w:lang w:val="uk-UA"/>
              </w:rPr>
              <w:t>,</w:t>
            </w:r>
            <w:r w:rsidR="00B20052" w:rsidRPr="000044A3">
              <w:rPr>
                <w:sz w:val="28"/>
                <w:lang w:val="uk-UA"/>
              </w:rPr>
              <w:t xml:space="preserve"> заступником – </w:t>
            </w:r>
            <w:r w:rsidR="005F28DD" w:rsidRPr="000044A3">
              <w:rPr>
                <w:sz w:val="28"/>
                <w:lang w:val="uk-UA"/>
              </w:rPr>
              <w:t>Корнійка Сергія Олександровича</w:t>
            </w:r>
            <w:r w:rsidR="00B20052" w:rsidRPr="000044A3">
              <w:rPr>
                <w:sz w:val="28"/>
                <w:lang w:val="uk-UA"/>
              </w:rPr>
              <w:t xml:space="preserve">, а секретарем – </w:t>
            </w:r>
            <w:r w:rsidR="005F28DD" w:rsidRPr="000044A3">
              <w:rPr>
                <w:sz w:val="28"/>
                <w:lang w:val="uk-UA"/>
              </w:rPr>
              <w:t>Залозного Миколу Володимировича</w:t>
            </w:r>
            <w:r w:rsidR="00F2521D" w:rsidRPr="000044A3">
              <w:rPr>
                <w:sz w:val="28"/>
                <w:lang w:val="uk-UA"/>
              </w:rPr>
              <w:t>.</w:t>
            </w:r>
            <w:r w:rsidR="005F28DD" w:rsidRPr="000044A3">
              <w:rPr>
                <w:sz w:val="28"/>
                <w:lang w:val="uk-UA"/>
              </w:rPr>
              <w:t xml:space="preserve"> </w:t>
            </w:r>
            <w:r w:rsidR="00553CC6" w:rsidRPr="002E72EC">
              <w:rPr>
                <w:sz w:val="28"/>
                <w:lang w:val="uk-UA"/>
              </w:rPr>
              <w:t>(</w:t>
            </w:r>
            <w:r w:rsidR="00B20052" w:rsidRPr="002E72EC">
              <w:rPr>
                <w:sz w:val="28"/>
                <w:lang w:val="uk-UA"/>
              </w:rPr>
              <w:t>Протокол №1 засідання тимчасової лічильної комісії першої сесії районної ради V</w:t>
            </w:r>
            <w:r w:rsidR="00496F7A" w:rsidRPr="002E72EC">
              <w:rPr>
                <w:sz w:val="28"/>
                <w:lang w:val="uk-UA"/>
              </w:rPr>
              <w:t>І</w:t>
            </w:r>
            <w:r w:rsidRPr="002E72EC">
              <w:rPr>
                <w:sz w:val="28"/>
                <w:lang w:val="uk-UA"/>
              </w:rPr>
              <w:t>І</w:t>
            </w:r>
            <w:r w:rsidR="00496F7A" w:rsidRPr="002E72EC">
              <w:rPr>
                <w:sz w:val="28"/>
                <w:lang w:val="uk-UA"/>
              </w:rPr>
              <w:t xml:space="preserve"> скликання від </w:t>
            </w:r>
            <w:r w:rsidRPr="002E72EC">
              <w:rPr>
                <w:sz w:val="28"/>
                <w:lang w:val="uk-UA"/>
              </w:rPr>
              <w:t>10</w:t>
            </w:r>
            <w:r w:rsidR="00B20052" w:rsidRPr="002E72EC">
              <w:rPr>
                <w:sz w:val="28"/>
                <w:lang w:val="uk-UA"/>
              </w:rPr>
              <w:t xml:space="preserve"> листопада 201</w:t>
            </w:r>
            <w:r w:rsidRPr="002E72EC">
              <w:rPr>
                <w:sz w:val="28"/>
                <w:lang w:val="uk-UA"/>
              </w:rPr>
              <w:t>5</w:t>
            </w:r>
            <w:r w:rsidR="00B20052" w:rsidRPr="002E72EC">
              <w:rPr>
                <w:sz w:val="28"/>
                <w:lang w:val="uk-UA"/>
              </w:rPr>
              <w:t xml:space="preserve"> року додається.</w:t>
            </w:r>
            <w:r w:rsidR="00553CC6" w:rsidRPr="002E72EC">
              <w:rPr>
                <w:sz w:val="28"/>
                <w:lang w:val="uk-UA"/>
              </w:rPr>
              <w:t>)</w:t>
            </w:r>
          </w:p>
        </w:tc>
      </w:tr>
      <w:tr w:rsidR="00553CC6" w:rsidRPr="003F0653" w:rsidTr="00197632">
        <w:trPr>
          <w:trHeight w:val="360"/>
        </w:trPr>
        <w:tc>
          <w:tcPr>
            <w:tcW w:w="706" w:type="dxa"/>
          </w:tcPr>
          <w:p w:rsidR="00553CC6" w:rsidRDefault="00553CC6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53CC6" w:rsidRDefault="00553CC6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553CC6" w:rsidRPr="000044A3" w:rsidRDefault="00553CC6" w:rsidP="0076614F">
            <w:pPr>
              <w:jc w:val="both"/>
              <w:rPr>
                <w:sz w:val="28"/>
                <w:lang w:val="uk-UA"/>
              </w:rPr>
            </w:pPr>
          </w:p>
        </w:tc>
      </w:tr>
      <w:tr w:rsidR="005F7E78" w:rsidRPr="003F0653" w:rsidTr="00936708">
        <w:trPr>
          <w:trHeight w:val="384"/>
        </w:trPr>
        <w:tc>
          <w:tcPr>
            <w:tcW w:w="706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5F7E78" w:rsidRPr="000044A3" w:rsidRDefault="00CF6E73" w:rsidP="00823B69">
            <w:pPr>
              <w:ind w:firstLine="601"/>
              <w:jc w:val="both"/>
              <w:rPr>
                <w:sz w:val="28"/>
                <w:lang w:val="uk-UA"/>
              </w:rPr>
            </w:pPr>
            <w:r w:rsidRPr="00553CC6">
              <w:rPr>
                <w:sz w:val="28"/>
                <w:szCs w:val="28"/>
                <w:lang w:val="uk-UA"/>
              </w:rPr>
              <w:t xml:space="preserve">Куценко Олександр Миколайович - </w:t>
            </w:r>
            <w:r w:rsidR="00936708" w:rsidRPr="00553CC6">
              <w:rPr>
                <w:sz w:val="28"/>
                <w:szCs w:val="28"/>
                <w:lang w:val="uk-UA"/>
              </w:rPr>
              <w:t xml:space="preserve">голова підготовчої групи по підготовці І сесії  – </w:t>
            </w:r>
            <w:r w:rsidR="00A552BD" w:rsidRPr="00553CC6">
              <w:rPr>
                <w:sz w:val="28"/>
                <w:szCs w:val="28"/>
                <w:lang w:val="uk-UA"/>
              </w:rPr>
              <w:t xml:space="preserve">повідомив, </w:t>
            </w:r>
            <w:r w:rsidR="00553CC6" w:rsidRPr="00553CC6">
              <w:rPr>
                <w:sz w:val="28"/>
                <w:szCs w:val="28"/>
                <w:lang w:val="uk-UA"/>
              </w:rPr>
              <w:t xml:space="preserve">що відповідно до п.3 ст.46 ЗУ «Про місцеве самоврядування в Україні» потрібно обрати тимчасову Президію районної ради. Підготовча група дійшла згоди та </w:t>
            </w:r>
            <w:r w:rsidR="00823B69">
              <w:rPr>
                <w:sz w:val="28"/>
                <w:szCs w:val="28"/>
                <w:lang w:val="uk-UA"/>
              </w:rPr>
              <w:t>за</w:t>
            </w:r>
            <w:r w:rsidR="00553CC6" w:rsidRPr="00553CC6">
              <w:rPr>
                <w:sz w:val="28"/>
                <w:szCs w:val="28"/>
                <w:lang w:val="uk-UA"/>
              </w:rPr>
              <w:t>пропону</w:t>
            </w:r>
            <w:r w:rsidR="00823B69">
              <w:rPr>
                <w:sz w:val="28"/>
                <w:szCs w:val="28"/>
                <w:lang w:val="uk-UA"/>
              </w:rPr>
              <w:t>вав</w:t>
            </w:r>
            <w:r w:rsidR="00553CC6" w:rsidRPr="00553CC6">
              <w:rPr>
                <w:sz w:val="28"/>
                <w:szCs w:val="28"/>
                <w:lang w:val="uk-UA"/>
              </w:rPr>
              <w:t xml:space="preserve"> тимчасову Президію обрати в тому ж складі, що й підготовчу групу, а саме: Куценко О.М., Іваненко П.О., Субботін В.М., Шульга В.Є., Іваненко П.П. і поставив на голосування питання про затвердження запропонованого вище складу тимчасової президії районної ради та попросив тимчасову лічильну комісію оголосити результати голосування.</w:t>
            </w:r>
          </w:p>
        </w:tc>
      </w:tr>
      <w:tr w:rsidR="005F7E78" w:rsidRPr="003F0653" w:rsidTr="00502DAD">
        <w:trPr>
          <w:trHeight w:val="360"/>
        </w:trPr>
        <w:tc>
          <w:tcPr>
            <w:tcW w:w="706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F7E78" w:rsidRDefault="005F7E7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5F7E78" w:rsidRPr="000044A3" w:rsidRDefault="005F7E78" w:rsidP="00936708">
            <w:pPr>
              <w:jc w:val="both"/>
              <w:rPr>
                <w:sz w:val="28"/>
                <w:lang w:val="uk-UA"/>
              </w:rPr>
            </w:pPr>
          </w:p>
        </w:tc>
      </w:tr>
      <w:tr w:rsidR="00A552BD" w:rsidRPr="00A552BD" w:rsidTr="00502DAD">
        <w:trPr>
          <w:trHeight w:val="360"/>
        </w:trPr>
        <w:tc>
          <w:tcPr>
            <w:tcW w:w="706" w:type="dxa"/>
          </w:tcPr>
          <w:p w:rsidR="00A552BD" w:rsidRDefault="00A552BD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A552BD" w:rsidRDefault="00A552BD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A552BD" w:rsidRPr="000044A3" w:rsidRDefault="00A552BD" w:rsidP="00502DAD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553CC6" w:rsidRPr="002318F3" w:rsidTr="00D91C7A">
        <w:trPr>
          <w:cantSplit/>
          <w:trHeight w:val="360"/>
        </w:trPr>
        <w:tc>
          <w:tcPr>
            <w:tcW w:w="706" w:type="dxa"/>
          </w:tcPr>
          <w:p w:rsidR="00553CC6" w:rsidRPr="002318F3" w:rsidRDefault="00553CC6" w:rsidP="00D91C7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553CC6" w:rsidRDefault="00553CC6" w:rsidP="00D91C7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553CC6" w:rsidRPr="000044A3" w:rsidRDefault="00553CC6" w:rsidP="00D91C7A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(Одноголосно)</w:t>
            </w:r>
          </w:p>
        </w:tc>
      </w:tr>
      <w:tr w:rsidR="00A552BD" w:rsidRPr="00553CC6" w:rsidTr="00502DAD">
        <w:trPr>
          <w:trHeight w:val="360"/>
        </w:trPr>
        <w:tc>
          <w:tcPr>
            <w:tcW w:w="706" w:type="dxa"/>
          </w:tcPr>
          <w:p w:rsidR="00A552BD" w:rsidRPr="002318F3" w:rsidRDefault="00A552BD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A552BD" w:rsidRDefault="00A552BD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A552BD" w:rsidRPr="000044A3" w:rsidRDefault="00A552BD" w:rsidP="00502DAD">
            <w:pPr>
              <w:jc w:val="center"/>
              <w:rPr>
                <w:sz w:val="28"/>
                <w:lang w:val="uk-UA"/>
              </w:rPr>
            </w:pPr>
          </w:p>
        </w:tc>
      </w:tr>
      <w:tr w:rsidR="00A552BD" w:rsidRPr="00A552BD" w:rsidTr="00502DAD">
        <w:trPr>
          <w:trHeight w:val="360"/>
        </w:trPr>
        <w:tc>
          <w:tcPr>
            <w:tcW w:w="706" w:type="dxa"/>
          </w:tcPr>
          <w:p w:rsidR="00A552BD" w:rsidRPr="002318F3" w:rsidRDefault="00A552BD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A552BD" w:rsidRDefault="00A552BD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A552BD" w:rsidRPr="000044A3" w:rsidRDefault="002E72EC" w:rsidP="002E72E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Прийняти</w:t>
            </w:r>
            <w:r w:rsidR="00A552BD" w:rsidRPr="000044A3">
              <w:rPr>
                <w:szCs w:val="28"/>
              </w:rPr>
              <w:t xml:space="preserve"> рішення </w:t>
            </w:r>
            <w:r w:rsidR="003F6D71" w:rsidRPr="000044A3">
              <w:rPr>
                <w:szCs w:val="28"/>
              </w:rPr>
              <w:t>«</w:t>
            </w:r>
            <w:r w:rsidR="00A552BD" w:rsidRPr="000044A3">
              <w:rPr>
                <w:szCs w:val="28"/>
              </w:rPr>
              <w:t xml:space="preserve">Про обрання тимчасової </w:t>
            </w:r>
            <w:r w:rsidR="00161026" w:rsidRPr="000044A3">
              <w:rPr>
                <w:szCs w:val="28"/>
              </w:rPr>
              <w:t>президії районної ради</w:t>
            </w:r>
            <w:r w:rsidR="003F6D71" w:rsidRPr="000044A3">
              <w:rPr>
                <w:szCs w:val="28"/>
              </w:rPr>
              <w:t xml:space="preserve">» </w:t>
            </w:r>
            <w:r w:rsidR="003F6D71" w:rsidRPr="000044A3">
              <w:t>№ 2-</w:t>
            </w:r>
            <w:r w:rsidR="003F6D71" w:rsidRPr="000044A3">
              <w:rPr>
                <w:lang w:val="ru-RU"/>
              </w:rPr>
              <w:t>1</w:t>
            </w:r>
            <w:r w:rsidR="003F6D71" w:rsidRPr="000044A3">
              <w:t>-</w:t>
            </w:r>
            <w:r w:rsidR="003F6D71" w:rsidRPr="000044A3">
              <w:rPr>
                <w:lang w:val="en-US"/>
              </w:rPr>
              <w:t>V</w:t>
            </w:r>
            <w:r w:rsidR="003F6D71" w:rsidRPr="000044A3">
              <w:t>ІІ</w:t>
            </w:r>
          </w:p>
        </w:tc>
      </w:tr>
      <w:tr w:rsidR="00936708" w:rsidRPr="002E72EC" w:rsidTr="00502DAD">
        <w:trPr>
          <w:trHeight w:val="360"/>
        </w:trPr>
        <w:tc>
          <w:tcPr>
            <w:tcW w:w="706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936708" w:rsidRPr="000044A3" w:rsidRDefault="002E72EC" w:rsidP="00936708">
            <w:pPr>
              <w:jc w:val="both"/>
              <w:rPr>
                <w:sz w:val="28"/>
                <w:lang w:val="uk-UA"/>
              </w:rPr>
            </w:pPr>
            <w:r w:rsidRPr="002E72EC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Протокол №2</w:t>
            </w:r>
            <w:r w:rsidRPr="002E72EC">
              <w:rPr>
                <w:sz w:val="28"/>
                <w:lang w:val="uk-UA"/>
              </w:rPr>
              <w:t xml:space="preserve"> засідання тимчасової лічильної комісії першої сесії районної ради VІІ скликання від 10 листопада 2015 року додається.)</w:t>
            </w:r>
          </w:p>
        </w:tc>
      </w:tr>
      <w:tr w:rsidR="002E72EC" w:rsidRPr="002E72EC" w:rsidTr="00502DAD">
        <w:trPr>
          <w:trHeight w:val="360"/>
        </w:trPr>
        <w:tc>
          <w:tcPr>
            <w:tcW w:w="706" w:type="dxa"/>
          </w:tcPr>
          <w:p w:rsidR="002E72EC" w:rsidRDefault="002E72EC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2E72EC" w:rsidRDefault="002E72EC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2E72EC" w:rsidRPr="002E72EC" w:rsidRDefault="002E72EC" w:rsidP="00936708">
            <w:pPr>
              <w:jc w:val="both"/>
              <w:rPr>
                <w:sz w:val="28"/>
                <w:lang w:val="uk-UA"/>
              </w:rPr>
            </w:pPr>
          </w:p>
        </w:tc>
      </w:tr>
      <w:tr w:rsidR="006547B5" w:rsidRPr="000C174F" w:rsidTr="00502DAD">
        <w:trPr>
          <w:trHeight w:val="360"/>
        </w:trPr>
        <w:tc>
          <w:tcPr>
            <w:tcW w:w="706" w:type="dxa"/>
          </w:tcPr>
          <w:p w:rsidR="006547B5" w:rsidRDefault="006547B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547B5" w:rsidRDefault="006547B5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  <w:vAlign w:val="center"/>
          </w:tcPr>
          <w:p w:rsidR="00125463" w:rsidRPr="000044A3" w:rsidRDefault="00CF6E73" w:rsidP="00125463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Олександр Миколайович - голова підготовчої групи по підготовці І сесії</w:t>
            </w:r>
            <w:r w:rsidR="002E72EC">
              <w:rPr>
                <w:sz w:val="28"/>
                <w:lang w:val="uk-UA"/>
              </w:rPr>
              <w:t xml:space="preserve"> </w:t>
            </w:r>
            <w:r w:rsidR="006547B5" w:rsidRPr="000044A3">
              <w:rPr>
                <w:sz w:val="28"/>
                <w:lang w:val="uk-UA"/>
              </w:rPr>
              <w:t xml:space="preserve">– </w:t>
            </w:r>
            <w:r w:rsidR="00FE0912" w:rsidRPr="000044A3">
              <w:rPr>
                <w:sz w:val="28"/>
                <w:lang w:val="uk-UA"/>
              </w:rPr>
              <w:lastRenderedPageBreak/>
              <w:t>повідомив</w:t>
            </w:r>
            <w:r w:rsidR="006547B5" w:rsidRPr="000044A3">
              <w:rPr>
                <w:sz w:val="28"/>
                <w:lang w:val="uk-UA"/>
              </w:rPr>
              <w:t xml:space="preserve">, що відповідно до </w:t>
            </w:r>
            <w:r w:rsidR="00AC5CCA" w:rsidRPr="000044A3">
              <w:rPr>
                <w:sz w:val="28"/>
                <w:lang w:val="uk-UA"/>
              </w:rPr>
              <w:t>частини 3</w:t>
            </w:r>
            <w:r w:rsidR="00FE0912" w:rsidRPr="000044A3">
              <w:rPr>
                <w:sz w:val="28"/>
                <w:lang w:val="uk-UA"/>
              </w:rPr>
              <w:t xml:space="preserve"> </w:t>
            </w:r>
            <w:r w:rsidR="006547B5" w:rsidRPr="000044A3">
              <w:rPr>
                <w:sz w:val="28"/>
                <w:lang w:val="uk-UA"/>
              </w:rPr>
              <w:t xml:space="preserve">статті 46 </w:t>
            </w:r>
            <w:r w:rsidR="00AC5CCA" w:rsidRPr="000044A3">
              <w:rPr>
                <w:sz w:val="28"/>
                <w:lang w:val="uk-UA"/>
              </w:rPr>
              <w:t xml:space="preserve">Закону України </w:t>
            </w:r>
            <w:r w:rsidR="00FE0912" w:rsidRPr="000044A3">
              <w:rPr>
                <w:sz w:val="28"/>
                <w:szCs w:val="28"/>
                <w:lang w:val="uk-UA"/>
              </w:rPr>
              <w:t>«</w:t>
            </w:r>
            <w:r w:rsidR="00AC5CCA" w:rsidRPr="000044A3">
              <w:rPr>
                <w:sz w:val="28"/>
                <w:lang w:val="uk-UA"/>
              </w:rPr>
              <w:t>Про місцеве самоврядування в Україні</w:t>
            </w:r>
            <w:r w:rsidR="00FE0912" w:rsidRPr="000044A3">
              <w:rPr>
                <w:sz w:val="28"/>
                <w:szCs w:val="28"/>
                <w:lang w:val="uk-UA"/>
              </w:rPr>
              <w:t>»</w:t>
            </w:r>
            <w:r w:rsidR="006547B5" w:rsidRPr="000044A3">
              <w:rPr>
                <w:sz w:val="28"/>
                <w:lang w:val="uk-UA"/>
              </w:rPr>
              <w:t xml:space="preserve"> засідання першо</w:t>
            </w:r>
            <w:r w:rsidR="00553CC6">
              <w:rPr>
                <w:sz w:val="28"/>
                <w:lang w:val="uk-UA"/>
              </w:rPr>
              <w:t>ї сесії веде тимчасова президія</w:t>
            </w:r>
            <w:r w:rsidR="006547B5" w:rsidRPr="000044A3">
              <w:rPr>
                <w:sz w:val="28"/>
                <w:lang w:val="uk-UA"/>
              </w:rPr>
              <w:t xml:space="preserve"> і попросив її членів зайняти відповідні місця у президії</w:t>
            </w:r>
            <w:r w:rsidR="00125463" w:rsidRPr="000044A3">
              <w:rPr>
                <w:sz w:val="28"/>
                <w:lang w:val="uk-UA"/>
              </w:rPr>
              <w:t xml:space="preserve">. </w:t>
            </w:r>
          </w:p>
          <w:p w:rsidR="00125463" w:rsidRPr="000044A3" w:rsidRDefault="00125463" w:rsidP="00125463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Головуючий також </w:t>
            </w:r>
            <w:r w:rsidR="00EF5437" w:rsidRPr="000044A3">
              <w:rPr>
                <w:sz w:val="28"/>
                <w:lang w:val="uk-UA"/>
              </w:rPr>
              <w:t>повідомив</w:t>
            </w:r>
            <w:r w:rsidRPr="000044A3">
              <w:rPr>
                <w:sz w:val="28"/>
                <w:lang w:val="uk-UA"/>
              </w:rPr>
              <w:t xml:space="preserve">, що підготовчою групою було запропоновано </w:t>
            </w:r>
            <w:r w:rsidR="00FE0912" w:rsidRPr="000044A3">
              <w:rPr>
                <w:sz w:val="28"/>
                <w:lang w:val="uk-UA"/>
              </w:rPr>
              <w:t>наступний П</w:t>
            </w:r>
            <w:r w:rsidRPr="000044A3">
              <w:rPr>
                <w:sz w:val="28"/>
                <w:lang w:val="uk-UA"/>
              </w:rPr>
              <w:t>орядок денний:</w:t>
            </w:r>
          </w:p>
          <w:p w:rsidR="00125463" w:rsidRPr="000044A3" w:rsidRDefault="00125463" w:rsidP="00125463">
            <w:pPr>
              <w:pStyle w:val="aa"/>
              <w:numPr>
                <w:ilvl w:val="0"/>
                <w:numId w:val="5"/>
              </w:numPr>
              <w:ind w:left="0" w:firstLine="96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голови Броварської районної ради.</w:t>
            </w:r>
          </w:p>
          <w:p w:rsidR="00125463" w:rsidRPr="000044A3" w:rsidRDefault="00125463" w:rsidP="00125463">
            <w:pPr>
              <w:pStyle w:val="aa"/>
              <w:numPr>
                <w:ilvl w:val="0"/>
                <w:numId w:val="5"/>
              </w:numPr>
              <w:ind w:left="96" w:firstLine="0"/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заступника голови Броварської районної ради.</w:t>
            </w:r>
          </w:p>
          <w:p w:rsidR="00074CD4" w:rsidRPr="000044A3" w:rsidRDefault="00074CD4" w:rsidP="00074CD4">
            <w:pPr>
              <w:pStyle w:val="aa"/>
              <w:numPr>
                <w:ilvl w:val="0"/>
                <w:numId w:val="5"/>
              </w:numPr>
              <w:ind w:left="96" w:firstLine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Про утворення постійних комісій районної ради.</w:t>
            </w:r>
          </w:p>
          <w:p w:rsidR="006547B5" w:rsidRPr="000044A3" w:rsidRDefault="00074CD4" w:rsidP="002E72EC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</w:t>
            </w:r>
            <w:r w:rsidR="002E72EC">
              <w:rPr>
                <w:sz w:val="28"/>
                <w:lang w:val="uk-UA"/>
              </w:rPr>
              <w:t>о</w:t>
            </w:r>
            <w:r w:rsidRPr="000044A3">
              <w:rPr>
                <w:sz w:val="28"/>
                <w:lang w:val="uk-UA"/>
              </w:rPr>
              <w:t xml:space="preserve"> О.М</w:t>
            </w:r>
            <w:r w:rsidR="00125463" w:rsidRPr="000044A3">
              <w:rPr>
                <w:sz w:val="28"/>
                <w:lang w:val="uk-UA"/>
              </w:rPr>
              <w:t xml:space="preserve">. </w:t>
            </w:r>
            <w:r w:rsidR="00553CC6" w:rsidRPr="000044A3"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</w:t>
            </w:r>
            <w:r w:rsidR="00553CC6">
              <w:rPr>
                <w:bCs/>
                <w:sz w:val="28"/>
                <w:szCs w:val="28"/>
                <w:lang w:val="uk-UA"/>
              </w:rPr>
              <w:t xml:space="preserve">або зауваження до питань порядку денного </w:t>
            </w:r>
            <w:r w:rsidR="00553CC6" w:rsidRPr="000044A3">
              <w:rPr>
                <w:bCs/>
                <w:sz w:val="28"/>
                <w:szCs w:val="28"/>
                <w:lang w:val="uk-UA"/>
              </w:rPr>
              <w:t xml:space="preserve">(не надійшли) та </w:t>
            </w:r>
            <w:r w:rsidR="00125463" w:rsidRPr="000044A3">
              <w:rPr>
                <w:sz w:val="28"/>
                <w:lang w:val="uk-UA"/>
              </w:rPr>
              <w:t>запропонував депутатам затверд</w:t>
            </w:r>
            <w:r w:rsidR="00FE0912" w:rsidRPr="000044A3">
              <w:rPr>
                <w:sz w:val="28"/>
                <w:lang w:val="uk-UA"/>
              </w:rPr>
              <w:t xml:space="preserve">ити </w:t>
            </w:r>
            <w:r w:rsidR="00125463" w:rsidRPr="000044A3">
              <w:rPr>
                <w:sz w:val="28"/>
                <w:lang w:val="uk-UA"/>
              </w:rPr>
              <w:t xml:space="preserve"> </w:t>
            </w:r>
            <w:r w:rsidR="00FE0912" w:rsidRPr="000044A3">
              <w:rPr>
                <w:sz w:val="28"/>
                <w:lang w:val="uk-UA"/>
              </w:rPr>
              <w:t>П</w:t>
            </w:r>
            <w:r w:rsidR="00125463" w:rsidRPr="000044A3">
              <w:rPr>
                <w:sz w:val="28"/>
                <w:lang w:val="uk-UA"/>
              </w:rPr>
              <w:t>оряд</w:t>
            </w:r>
            <w:r w:rsidR="00FE0912" w:rsidRPr="000044A3">
              <w:rPr>
                <w:sz w:val="28"/>
                <w:lang w:val="uk-UA"/>
              </w:rPr>
              <w:t>ок</w:t>
            </w:r>
            <w:r w:rsidR="00125463" w:rsidRPr="000044A3">
              <w:rPr>
                <w:sz w:val="28"/>
                <w:lang w:val="uk-UA"/>
              </w:rPr>
              <w:t xml:space="preserve"> денн</w:t>
            </w:r>
            <w:r w:rsidR="00FE0912" w:rsidRPr="000044A3">
              <w:rPr>
                <w:sz w:val="28"/>
                <w:lang w:val="uk-UA"/>
              </w:rPr>
              <w:t>ий</w:t>
            </w:r>
            <w:r w:rsidR="00125463" w:rsidRPr="000044A3">
              <w:rPr>
                <w:sz w:val="28"/>
                <w:lang w:val="uk-UA"/>
              </w:rPr>
              <w:t>.</w:t>
            </w:r>
          </w:p>
        </w:tc>
      </w:tr>
      <w:tr w:rsidR="00936708" w:rsidRPr="000C174F" w:rsidTr="00502DAD">
        <w:trPr>
          <w:trHeight w:val="360"/>
        </w:trPr>
        <w:tc>
          <w:tcPr>
            <w:tcW w:w="706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936708" w:rsidRPr="000044A3" w:rsidRDefault="00936708" w:rsidP="00936708">
            <w:pPr>
              <w:jc w:val="both"/>
              <w:rPr>
                <w:sz w:val="28"/>
                <w:lang w:val="uk-UA"/>
              </w:rPr>
            </w:pPr>
          </w:p>
        </w:tc>
      </w:tr>
      <w:tr w:rsidR="00936708" w:rsidRPr="00A552BD" w:rsidTr="00502DAD">
        <w:trPr>
          <w:trHeight w:val="360"/>
        </w:trPr>
        <w:tc>
          <w:tcPr>
            <w:tcW w:w="706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936708" w:rsidRPr="000044A3" w:rsidRDefault="00B53DF2" w:rsidP="00B53DF2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936708" w:rsidRPr="00A552BD" w:rsidTr="00502DAD">
        <w:trPr>
          <w:trHeight w:val="360"/>
        </w:trPr>
        <w:tc>
          <w:tcPr>
            <w:tcW w:w="706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936708" w:rsidRDefault="00936708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936708" w:rsidRPr="000044A3" w:rsidRDefault="00B53DF2" w:rsidP="00B53DF2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</w:t>
            </w:r>
            <w:r w:rsidR="00107999" w:rsidRPr="000044A3">
              <w:rPr>
                <w:bCs/>
                <w:sz w:val="28"/>
                <w:szCs w:val="28"/>
                <w:lang w:val="uk-UA"/>
              </w:rPr>
              <w:t xml:space="preserve">Порядок денний затверджено </w:t>
            </w:r>
            <w:r w:rsidRPr="000044A3">
              <w:rPr>
                <w:sz w:val="28"/>
                <w:lang w:val="uk-UA"/>
              </w:rPr>
              <w:t>одноголосно)</w:t>
            </w:r>
          </w:p>
        </w:tc>
      </w:tr>
      <w:tr w:rsidR="002E72EC" w:rsidRPr="002E72EC" w:rsidTr="00502DAD">
        <w:trPr>
          <w:trHeight w:val="360"/>
        </w:trPr>
        <w:tc>
          <w:tcPr>
            <w:tcW w:w="706" w:type="dxa"/>
          </w:tcPr>
          <w:p w:rsidR="002E72EC" w:rsidRDefault="002E72EC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2E72EC" w:rsidRDefault="002E72EC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2E72EC" w:rsidRPr="000044A3" w:rsidRDefault="002E72EC" w:rsidP="002E72EC">
            <w:pPr>
              <w:jc w:val="both"/>
              <w:rPr>
                <w:sz w:val="28"/>
                <w:lang w:val="uk-UA"/>
              </w:rPr>
            </w:pPr>
            <w:r w:rsidRPr="002E72EC">
              <w:rPr>
                <w:sz w:val="28"/>
                <w:lang w:val="uk-UA"/>
              </w:rPr>
              <w:t>(Протокол №</w:t>
            </w:r>
            <w:r>
              <w:rPr>
                <w:sz w:val="28"/>
                <w:lang w:val="uk-UA"/>
              </w:rPr>
              <w:t>3</w:t>
            </w:r>
            <w:r w:rsidRPr="002E72EC">
              <w:rPr>
                <w:sz w:val="28"/>
                <w:lang w:val="uk-UA"/>
              </w:rPr>
              <w:t xml:space="preserve"> засідання тимчасової лічильної комісії першої сесії районної ради VІІ скликання від 10 листопада 2015 року додається.)</w:t>
            </w:r>
          </w:p>
        </w:tc>
      </w:tr>
      <w:tr w:rsidR="00033F5A" w:rsidRPr="002E72EC" w:rsidTr="00502DAD">
        <w:trPr>
          <w:trHeight w:val="360"/>
        </w:trPr>
        <w:tc>
          <w:tcPr>
            <w:tcW w:w="706" w:type="dxa"/>
          </w:tcPr>
          <w:p w:rsidR="00033F5A" w:rsidRDefault="00033F5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033F5A" w:rsidRDefault="00033F5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033F5A" w:rsidRPr="00033F5A" w:rsidRDefault="00033F5A" w:rsidP="00033F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7999" w:rsidRPr="00A552BD" w:rsidTr="003256AC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2E72E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</w:t>
            </w:r>
            <w:r w:rsidR="002E72EC">
              <w:rPr>
                <w:sz w:val="28"/>
                <w:lang w:val="uk-UA"/>
              </w:rPr>
              <w:t>о</w:t>
            </w:r>
            <w:r w:rsidRPr="000044A3">
              <w:rPr>
                <w:sz w:val="28"/>
                <w:lang w:val="uk-UA"/>
              </w:rPr>
              <w:t xml:space="preserve"> О.М. запропонував </w:t>
            </w:r>
            <w:r w:rsidRPr="000044A3">
              <w:rPr>
                <w:sz w:val="28"/>
                <w:szCs w:val="28"/>
                <w:lang w:val="uk-UA"/>
              </w:rPr>
              <w:t>затвердити порядок проведення засідання: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07999" w:rsidRPr="00A552BD" w:rsidTr="003256AC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107999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 xml:space="preserve">для виступу кандидатур на посаду голови, заступника голови ради та доповіді по 3 питанню – до 5 хвилин;  </w:t>
            </w:r>
          </w:p>
          <w:p w:rsidR="00107999" w:rsidRPr="000044A3" w:rsidRDefault="00107999" w:rsidP="00107999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для обговорення кандидатур та  виступу – до     3 хвилин;</w:t>
            </w:r>
          </w:p>
          <w:p w:rsidR="00107999" w:rsidRPr="000044A3" w:rsidRDefault="00107999" w:rsidP="00107999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96"/>
                <w:tab w:val="left" w:pos="238"/>
              </w:tabs>
              <w:ind w:left="96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для репліки до 1 хвилини,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107999" w:rsidRPr="000044A3" w:rsidRDefault="00107999" w:rsidP="0010799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107999" w:rsidRPr="00A552BD" w:rsidTr="003256AC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6E3C3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107999" w:rsidRPr="00A552BD" w:rsidTr="003256AC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6E3C3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szCs w:val="28"/>
                <w:lang w:val="uk-UA"/>
              </w:rPr>
              <w:t>(Голосування)</w:t>
            </w:r>
          </w:p>
        </w:tc>
      </w:tr>
      <w:tr w:rsidR="00107999" w:rsidRPr="00A552BD" w:rsidTr="003256AC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6E3C33">
            <w:pPr>
              <w:jc w:val="center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(Порядок проведення засідання затверджено одноголосно)</w:t>
            </w:r>
          </w:p>
        </w:tc>
      </w:tr>
      <w:tr w:rsidR="00107999" w:rsidRPr="00033F5A" w:rsidTr="00502DAD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107999" w:rsidRPr="000044A3" w:rsidRDefault="00107999" w:rsidP="00936708">
            <w:pPr>
              <w:jc w:val="both"/>
              <w:rPr>
                <w:sz w:val="28"/>
                <w:lang w:val="uk-UA"/>
              </w:rPr>
            </w:pPr>
          </w:p>
        </w:tc>
      </w:tr>
      <w:tr w:rsidR="00107999" w:rsidRPr="00A552BD" w:rsidTr="00502DAD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1.</w:t>
            </w:r>
          </w:p>
        </w:tc>
        <w:tc>
          <w:tcPr>
            <w:tcW w:w="2317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323" w:type="dxa"/>
            <w:vAlign w:val="center"/>
          </w:tcPr>
          <w:p w:rsidR="00107999" w:rsidRPr="000044A3" w:rsidRDefault="00107999" w:rsidP="00936708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голови Броварської районної ради.</w:t>
            </w:r>
          </w:p>
        </w:tc>
      </w:tr>
      <w:tr w:rsidR="00107999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Pr="00502DAD" w:rsidRDefault="00107999" w:rsidP="00502DAD">
            <w:pPr>
              <w:rPr>
                <w:b/>
                <w:sz w:val="28"/>
                <w:lang w:val="uk-UA"/>
              </w:rPr>
            </w:pPr>
            <w:r w:rsidRPr="00502DAD">
              <w:rPr>
                <w:b/>
                <w:sz w:val="28"/>
                <w:lang w:val="uk-UA"/>
              </w:rPr>
              <w:t>Доповідав:</w:t>
            </w:r>
          </w:p>
        </w:tc>
        <w:tc>
          <w:tcPr>
            <w:tcW w:w="6323" w:type="dxa"/>
          </w:tcPr>
          <w:p w:rsidR="00107999" w:rsidRPr="000044A3" w:rsidRDefault="00107999" w:rsidP="001B2B6E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2E72EC">
              <w:rPr>
                <w:sz w:val="28"/>
                <w:lang w:val="uk-UA"/>
              </w:rPr>
              <w:t xml:space="preserve">- головуючий </w:t>
            </w:r>
            <w:r w:rsidRPr="000044A3">
              <w:rPr>
                <w:sz w:val="28"/>
                <w:lang w:val="uk-UA"/>
              </w:rPr>
              <w:t xml:space="preserve">- повідомив, що більшістю підготовчої групи висунуто на посаду голови районної ради кандидатуру Гришка Сергія Миколайовича та зазначив, що у разі </w:t>
            </w:r>
            <w:r w:rsidR="008A2385" w:rsidRPr="000044A3">
              <w:rPr>
                <w:sz w:val="28"/>
                <w:lang w:val="uk-UA"/>
              </w:rPr>
              <w:t xml:space="preserve">інших пропозицій щодо </w:t>
            </w:r>
            <w:r w:rsidRPr="000044A3">
              <w:rPr>
                <w:sz w:val="28"/>
                <w:lang w:val="uk-UA"/>
              </w:rPr>
              <w:t xml:space="preserve">кандидатур подавати </w:t>
            </w:r>
            <w:r w:rsidR="008A2385" w:rsidRPr="000044A3">
              <w:rPr>
                <w:sz w:val="28"/>
                <w:lang w:val="uk-UA"/>
              </w:rPr>
              <w:t xml:space="preserve">їх тимчасовій Президії </w:t>
            </w:r>
            <w:r w:rsidRPr="000044A3">
              <w:rPr>
                <w:sz w:val="28"/>
                <w:lang w:val="uk-UA"/>
              </w:rPr>
              <w:t>для подальшого обговорення кожн</w:t>
            </w:r>
            <w:r w:rsidR="002E72EC">
              <w:rPr>
                <w:sz w:val="28"/>
                <w:lang w:val="uk-UA"/>
              </w:rPr>
              <w:t>ої</w:t>
            </w:r>
            <w:r w:rsidR="008A2385" w:rsidRPr="000044A3">
              <w:rPr>
                <w:sz w:val="28"/>
                <w:lang w:val="uk-UA"/>
              </w:rPr>
              <w:t xml:space="preserve"> кандидатур</w:t>
            </w:r>
            <w:r w:rsidR="002E72EC">
              <w:rPr>
                <w:sz w:val="28"/>
                <w:lang w:val="uk-UA"/>
              </w:rPr>
              <w:t>и</w:t>
            </w:r>
            <w:r w:rsidRPr="000044A3">
              <w:rPr>
                <w:sz w:val="28"/>
                <w:lang w:val="uk-UA"/>
              </w:rPr>
              <w:t xml:space="preserve">. </w:t>
            </w:r>
          </w:p>
          <w:p w:rsidR="00107999" w:rsidRPr="000044A3" w:rsidRDefault="00107999" w:rsidP="001B2B6E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Інших пропозицій не надійшло.</w:t>
            </w:r>
          </w:p>
          <w:p w:rsidR="00107999" w:rsidRPr="000044A3" w:rsidRDefault="00107999" w:rsidP="00074CD4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 запросив Гришка С.М. до слова.</w:t>
            </w: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Pr="001B2B6E" w:rsidRDefault="00107999" w:rsidP="008A2385">
            <w:pPr>
              <w:rPr>
                <w:b/>
                <w:sz w:val="28"/>
                <w:lang w:val="uk-UA"/>
              </w:rPr>
            </w:pPr>
            <w:r w:rsidRPr="001B2B6E">
              <w:rPr>
                <w:b/>
                <w:sz w:val="28"/>
                <w:lang w:val="uk-UA"/>
              </w:rPr>
              <w:t>Виступи</w:t>
            </w:r>
            <w:r w:rsidR="008A2385">
              <w:rPr>
                <w:b/>
                <w:sz w:val="28"/>
                <w:lang w:val="uk-UA"/>
              </w:rPr>
              <w:t>в</w:t>
            </w:r>
            <w:r w:rsidRPr="001B2B6E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6323" w:type="dxa"/>
          </w:tcPr>
          <w:p w:rsidR="00107999" w:rsidRPr="000044A3" w:rsidRDefault="00107999" w:rsidP="00381A7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Гришко Сергій Миколайович - </w:t>
            </w:r>
            <w:r w:rsidRPr="000044A3">
              <w:rPr>
                <w:sz w:val="28"/>
                <w:lang w:val="uk-UA"/>
              </w:rPr>
              <w:t>депутат VІІ скликання Броварської районної ради, кандидат на посаду голови Броварської районної ради – коротко розповів про себе.</w:t>
            </w: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8A2385" w:rsidRPr="000044A3" w:rsidRDefault="00107999" w:rsidP="008A2385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77118B">
              <w:rPr>
                <w:sz w:val="28"/>
                <w:lang w:val="uk-UA"/>
              </w:rPr>
              <w:t xml:space="preserve">- головуючий – </w:t>
            </w:r>
            <w:r w:rsidR="008A2385" w:rsidRPr="000044A3">
              <w:rPr>
                <w:sz w:val="28"/>
                <w:lang w:val="uk-UA"/>
              </w:rPr>
              <w:t>повідомив</w:t>
            </w:r>
            <w:r w:rsidRPr="000044A3">
              <w:rPr>
                <w:sz w:val="28"/>
                <w:lang w:val="uk-UA"/>
              </w:rPr>
              <w:t xml:space="preserve">, що відповідно до статті 55 Закону України </w:t>
            </w:r>
            <w:r w:rsidR="008A2385" w:rsidRPr="000044A3">
              <w:rPr>
                <w:sz w:val="28"/>
                <w:lang w:val="uk-UA"/>
              </w:rPr>
              <w:t>«</w:t>
            </w:r>
            <w:r w:rsidRPr="000044A3">
              <w:rPr>
                <w:sz w:val="28"/>
                <w:lang w:val="uk-UA"/>
              </w:rPr>
              <w:t>Про місцеве самоврядування в Україні</w:t>
            </w:r>
            <w:r w:rsidR="008A2385" w:rsidRPr="000044A3">
              <w:rPr>
                <w:sz w:val="28"/>
                <w:lang w:val="uk-UA"/>
              </w:rPr>
              <w:t>»</w:t>
            </w:r>
            <w:r w:rsidRPr="000044A3">
              <w:rPr>
                <w:sz w:val="28"/>
                <w:lang w:val="uk-UA"/>
              </w:rPr>
              <w:t xml:space="preserve"> голова районної ради обирається таємним голосуванням, у зв’язку з чим підготовчою групою було розроблено зразок відповідного бюлетеня. </w:t>
            </w:r>
          </w:p>
          <w:p w:rsidR="00107999" w:rsidRPr="000044A3" w:rsidRDefault="008A2385" w:rsidP="00144ED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Куценко О.М.</w:t>
            </w:r>
            <w:r w:rsidR="00107999" w:rsidRPr="000044A3">
              <w:rPr>
                <w:sz w:val="28"/>
                <w:lang w:val="uk-UA"/>
              </w:rPr>
              <w:t xml:space="preserve"> поставив на голосування пропозицію затвердити зразок</w:t>
            </w:r>
            <w:r w:rsidR="00107999" w:rsidRPr="000044A3">
              <w:rPr>
                <w:sz w:val="28"/>
              </w:rPr>
              <w:t xml:space="preserve"> </w:t>
            </w:r>
            <w:r w:rsidR="00107999" w:rsidRPr="000044A3">
              <w:rPr>
                <w:sz w:val="28"/>
                <w:lang w:val="uk-UA"/>
              </w:rPr>
              <w:t xml:space="preserve">бюлетеня, показавши його вигляд та зачитавши його зміст. </w:t>
            </w: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502DAD" w:rsidTr="00177DA7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107999" w:rsidRPr="000044A3" w:rsidRDefault="00107999" w:rsidP="005F4D2E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107999" w:rsidRPr="00502DAD" w:rsidTr="00177DA7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107999" w:rsidRPr="000044A3" w:rsidRDefault="00107999" w:rsidP="00966B55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</w:t>
            </w:r>
            <w:r w:rsidR="00966B55" w:rsidRPr="000044A3">
              <w:rPr>
                <w:sz w:val="28"/>
                <w:lang w:val="uk-UA"/>
              </w:rPr>
              <w:t xml:space="preserve">Зразок бюлетеня </w:t>
            </w:r>
            <w:r w:rsidRPr="000044A3">
              <w:rPr>
                <w:sz w:val="28"/>
                <w:lang w:val="uk-UA"/>
              </w:rPr>
              <w:t>затверджено одноголосно)</w:t>
            </w:r>
          </w:p>
        </w:tc>
      </w:tr>
      <w:tr w:rsidR="00B77D65" w:rsidRPr="00502DAD" w:rsidTr="00177DA7">
        <w:trPr>
          <w:cantSplit/>
          <w:trHeight w:val="360"/>
        </w:trPr>
        <w:tc>
          <w:tcPr>
            <w:tcW w:w="706" w:type="dxa"/>
          </w:tcPr>
          <w:p w:rsidR="00B77D65" w:rsidRDefault="00B77D6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B77D65" w:rsidRDefault="00B77D65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B77D65" w:rsidRPr="000044A3" w:rsidRDefault="00B77D65" w:rsidP="00966B55">
            <w:pPr>
              <w:jc w:val="center"/>
              <w:rPr>
                <w:sz w:val="28"/>
                <w:lang w:val="uk-UA"/>
              </w:rPr>
            </w:pPr>
          </w:p>
        </w:tc>
      </w:tr>
      <w:tr w:rsidR="00107999" w:rsidRPr="00033F5A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107999" w:rsidRPr="000044A3" w:rsidRDefault="00107999" w:rsidP="00144ED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Зразок бюлетеня затверджено.</w:t>
            </w:r>
          </w:p>
        </w:tc>
      </w:tr>
      <w:tr w:rsidR="0077118B" w:rsidRPr="0077118B" w:rsidTr="00502DAD">
        <w:trPr>
          <w:cantSplit/>
          <w:trHeight w:val="360"/>
        </w:trPr>
        <w:tc>
          <w:tcPr>
            <w:tcW w:w="706" w:type="dxa"/>
          </w:tcPr>
          <w:p w:rsidR="0077118B" w:rsidRDefault="0077118B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77118B" w:rsidRDefault="0077118B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77118B" w:rsidRPr="000044A3" w:rsidRDefault="0077118B" w:rsidP="00144ED2">
            <w:pPr>
              <w:jc w:val="both"/>
              <w:rPr>
                <w:bCs/>
                <w:sz w:val="28"/>
                <w:lang w:val="uk-UA"/>
              </w:rPr>
            </w:pPr>
            <w:r w:rsidRPr="002E72EC">
              <w:rPr>
                <w:sz w:val="28"/>
                <w:lang w:val="uk-UA"/>
              </w:rPr>
              <w:t xml:space="preserve">(Протокол </w:t>
            </w:r>
            <w:r>
              <w:rPr>
                <w:sz w:val="28"/>
                <w:lang w:val="uk-UA"/>
              </w:rPr>
              <w:t>№4</w:t>
            </w:r>
            <w:r w:rsidRPr="002E72EC">
              <w:rPr>
                <w:sz w:val="28"/>
                <w:lang w:val="uk-UA"/>
              </w:rPr>
              <w:t xml:space="preserve"> засідання тимчасової лічильної комісії першої сесії районної ради VІІ скликання від 10 листопада 2015 року додається.)</w:t>
            </w:r>
          </w:p>
        </w:tc>
      </w:tr>
      <w:tr w:rsidR="008A2385" w:rsidRPr="0077118B" w:rsidTr="00502DAD">
        <w:trPr>
          <w:cantSplit/>
          <w:trHeight w:val="360"/>
        </w:trPr>
        <w:tc>
          <w:tcPr>
            <w:tcW w:w="706" w:type="dxa"/>
          </w:tcPr>
          <w:p w:rsidR="008A2385" w:rsidRDefault="008A238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8A2385" w:rsidRDefault="008A238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8A2385" w:rsidRPr="000044A3" w:rsidRDefault="008A2385" w:rsidP="00144ED2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77118B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6E0F9A" w:rsidP="00502DAD">
            <w:pPr>
              <w:rPr>
                <w:sz w:val="28"/>
                <w:lang w:val="uk-UA"/>
              </w:rPr>
            </w:pPr>
            <w:r w:rsidRPr="001B2B6E">
              <w:rPr>
                <w:b/>
                <w:sz w:val="28"/>
                <w:lang w:val="uk-UA"/>
              </w:rPr>
              <w:t>Виступи</w:t>
            </w:r>
            <w:r>
              <w:rPr>
                <w:b/>
                <w:sz w:val="28"/>
                <w:lang w:val="uk-UA"/>
              </w:rPr>
              <w:t>в</w:t>
            </w:r>
            <w:r w:rsidRPr="001B2B6E">
              <w:rPr>
                <w:b/>
                <w:sz w:val="28"/>
                <w:lang w:val="uk-UA"/>
              </w:rPr>
              <w:t>:</w:t>
            </w:r>
          </w:p>
        </w:tc>
        <w:tc>
          <w:tcPr>
            <w:tcW w:w="6323" w:type="dxa"/>
          </w:tcPr>
          <w:p w:rsidR="00107999" w:rsidRPr="000044A3" w:rsidRDefault="00107999" w:rsidP="0077118B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77118B">
              <w:rPr>
                <w:sz w:val="28"/>
                <w:lang w:val="uk-UA"/>
              </w:rPr>
              <w:t>– головуючий –</w:t>
            </w:r>
            <w:r w:rsidRPr="000044A3">
              <w:rPr>
                <w:sz w:val="28"/>
                <w:lang w:val="uk-UA"/>
              </w:rPr>
              <w:t xml:space="preserve"> попросив голову тимчасової лічильної комісії районної ради організувати голосування та оголосив перерву на 15 хвилин.</w:t>
            </w:r>
          </w:p>
        </w:tc>
      </w:tr>
      <w:tr w:rsidR="0077118B" w:rsidRPr="0077118B" w:rsidTr="00502DAD">
        <w:trPr>
          <w:cantSplit/>
          <w:trHeight w:val="360"/>
        </w:trPr>
        <w:tc>
          <w:tcPr>
            <w:tcW w:w="706" w:type="dxa"/>
          </w:tcPr>
          <w:p w:rsidR="0077118B" w:rsidRDefault="0077118B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77118B" w:rsidRPr="001B2B6E" w:rsidRDefault="0077118B" w:rsidP="00502DAD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77118B" w:rsidRPr="000044A3" w:rsidRDefault="0077118B" w:rsidP="0077118B">
            <w:pPr>
              <w:jc w:val="both"/>
              <w:rPr>
                <w:sz w:val="28"/>
                <w:lang w:val="uk-UA"/>
              </w:rPr>
            </w:pPr>
          </w:p>
        </w:tc>
      </w:tr>
      <w:tr w:rsidR="0077118B" w:rsidRPr="0077118B" w:rsidTr="00502DAD">
        <w:trPr>
          <w:cantSplit/>
          <w:trHeight w:val="360"/>
        </w:trPr>
        <w:tc>
          <w:tcPr>
            <w:tcW w:w="706" w:type="dxa"/>
          </w:tcPr>
          <w:p w:rsidR="0077118B" w:rsidRDefault="0077118B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77118B" w:rsidRPr="001B2B6E" w:rsidRDefault="0077118B" w:rsidP="00502DAD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77118B" w:rsidRPr="000044A3" w:rsidRDefault="0077118B" w:rsidP="0077118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Перерва 15 хв</w:t>
            </w:r>
            <w:r w:rsidR="00E60451">
              <w:rPr>
                <w:sz w:val="28"/>
                <w:lang w:val="uk-UA"/>
              </w:rPr>
              <w:t>илин.</w:t>
            </w:r>
          </w:p>
        </w:tc>
      </w:tr>
      <w:tr w:rsidR="00107999" w:rsidRPr="00696581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3F0653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9B3702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Сивуха Ольга Борисівна –</w:t>
            </w:r>
            <w:r w:rsidR="009B3702"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голова тимчасової лічильної комісії районної ради</w:t>
            </w:r>
            <w:r w:rsidR="009B3702"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– повідомила, що відомість та бюлетені для голосування готові.</w:t>
            </w: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346B5">
            <w:pPr>
              <w:jc w:val="center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(Таємне голосування)</w:t>
            </w:r>
          </w:p>
        </w:tc>
      </w:tr>
      <w:tr w:rsidR="00107999" w:rsidRPr="00502DAD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AC5CCA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77118B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77118B">
              <w:rPr>
                <w:sz w:val="28"/>
                <w:lang w:val="uk-UA"/>
              </w:rPr>
              <w:t>- головуючий -</w:t>
            </w:r>
            <w:r w:rsidRPr="000044A3">
              <w:rPr>
                <w:sz w:val="28"/>
                <w:lang w:val="uk-UA"/>
              </w:rPr>
              <w:t xml:space="preserve"> попросив голову тимчасової лічильної комісії оголосити результати голосування.</w:t>
            </w:r>
          </w:p>
        </w:tc>
      </w:tr>
      <w:tr w:rsidR="00107999" w:rsidRPr="00AC5CCA" w:rsidTr="00502DAD">
        <w:trPr>
          <w:cantSplit/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107999" w:rsidRPr="003F0653" w:rsidTr="00921ED9">
        <w:trPr>
          <w:trHeight w:val="360"/>
        </w:trPr>
        <w:tc>
          <w:tcPr>
            <w:tcW w:w="706" w:type="dxa"/>
          </w:tcPr>
          <w:p w:rsidR="00107999" w:rsidRDefault="00107999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107999" w:rsidRDefault="00107999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107999" w:rsidRPr="000044A3" w:rsidRDefault="00107999" w:rsidP="00495C87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Сивуха Ольга Борисівна – депутат VІІ скликання Броварської районної ради, голова тимчасової лічильної комісії районної ради – зачитала протокол № 5 засідання тимчасової лічильної комісії першої сесії районної ради VІ</w:t>
            </w:r>
            <w:r w:rsidR="000A7E02" w:rsidRPr="000044A3">
              <w:rPr>
                <w:sz w:val="28"/>
                <w:lang w:val="uk-UA"/>
              </w:rPr>
              <w:t>І</w:t>
            </w:r>
            <w:r w:rsidRPr="000044A3">
              <w:rPr>
                <w:sz w:val="28"/>
                <w:lang w:val="uk-UA"/>
              </w:rPr>
              <w:t xml:space="preserve"> скликання від 10 листопада 2015 року, повідомивши, що за кандидатуру Гришка С.М. проголосували 34 депутат</w:t>
            </w:r>
            <w:r w:rsidR="000A7E02" w:rsidRPr="000044A3">
              <w:rPr>
                <w:sz w:val="28"/>
                <w:lang w:val="uk-UA"/>
              </w:rPr>
              <w:t>и</w:t>
            </w:r>
            <w:r w:rsidRPr="000044A3">
              <w:rPr>
                <w:sz w:val="28"/>
                <w:lang w:val="uk-UA"/>
              </w:rPr>
              <w:t>,</w:t>
            </w:r>
            <w:r w:rsidR="000A7E02" w:rsidRPr="000044A3"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 xml:space="preserve">«проти» - </w:t>
            </w:r>
            <w:r w:rsidR="000A7E02" w:rsidRPr="000044A3">
              <w:rPr>
                <w:sz w:val="28"/>
                <w:lang w:val="uk-UA"/>
              </w:rPr>
              <w:t>0</w:t>
            </w:r>
            <w:r w:rsidR="00495C87">
              <w:rPr>
                <w:sz w:val="28"/>
                <w:lang w:val="uk-UA"/>
              </w:rPr>
              <w:t xml:space="preserve">, «утримались» - 1,                    1 бюлетень </w:t>
            </w:r>
            <w:r w:rsidR="00934995">
              <w:rPr>
                <w:sz w:val="28"/>
                <w:lang w:val="uk-UA"/>
              </w:rPr>
              <w:t>-</w:t>
            </w:r>
            <w:r w:rsidR="00495C87">
              <w:rPr>
                <w:sz w:val="28"/>
                <w:lang w:val="uk-UA"/>
              </w:rPr>
              <w:t xml:space="preserve"> не</w:t>
            </w:r>
            <w:r w:rsidR="002B0C18">
              <w:rPr>
                <w:sz w:val="28"/>
                <w:lang w:val="uk-UA"/>
              </w:rPr>
              <w:t xml:space="preserve"> </w:t>
            </w:r>
            <w:r w:rsidR="00495C87">
              <w:rPr>
                <w:sz w:val="28"/>
                <w:lang w:val="uk-UA"/>
              </w:rPr>
              <w:t>дійсний.</w:t>
            </w:r>
          </w:p>
        </w:tc>
      </w:tr>
      <w:tr w:rsidR="006E0F9A" w:rsidRPr="00495C87" w:rsidTr="00921ED9">
        <w:trPr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Default="006E0F9A" w:rsidP="000A7E02">
            <w:pPr>
              <w:jc w:val="both"/>
              <w:rPr>
                <w:sz w:val="28"/>
                <w:lang w:val="uk-UA"/>
              </w:rPr>
            </w:pPr>
          </w:p>
        </w:tc>
      </w:tr>
      <w:tr w:rsidR="006E0F9A" w:rsidRPr="00553CC6" w:rsidTr="00921ED9">
        <w:trPr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77118B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77118B">
              <w:rPr>
                <w:sz w:val="28"/>
                <w:lang w:val="uk-UA"/>
              </w:rPr>
              <w:t>– головуючий -</w:t>
            </w:r>
            <w:r w:rsidRPr="000044A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поставив на голосування </w:t>
            </w:r>
            <w:r w:rsidR="0077118B">
              <w:rPr>
                <w:sz w:val="28"/>
                <w:lang w:val="uk-UA"/>
              </w:rPr>
              <w:t xml:space="preserve">затвердження </w:t>
            </w:r>
            <w:r w:rsidRPr="000044A3">
              <w:rPr>
                <w:sz w:val="28"/>
                <w:lang w:val="uk-UA"/>
              </w:rPr>
              <w:t>протокол</w:t>
            </w:r>
            <w:r w:rsidR="0077118B">
              <w:rPr>
                <w:sz w:val="28"/>
                <w:lang w:val="uk-UA"/>
              </w:rPr>
              <w:t>у</w:t>
            </w:r>
            <w:r w:rsidRPr="000044A3">
              <w:rPr>
                <w:sz w:val="28"/>
                <w:lang w:val="uk-UA"/>
              </w:rPr>
              <w:t xml:space="preserve"> № 5 засідання тимчасової лічильної комісії</w:t>
            </w:r>
            <w:r>
              <w:rPr>
                <w:sz w:val="28"/>
                <w:lang w:val="uk-UA"/>
              </w:rPr>
              <w:t>.</w:t>
            </w:r>
          </w:p>
        </w:tc>
      </w:tr>
      <w:tr w:rsidR="006E0F9A" w:rsidRPr="00553CC6" w:rsidTr="00921ED9">
        <w:trPr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6E0F9A">
            <w:pPr>
              <w:jc w:val="both"/>
              <w:rPr>
                <w:sz w:val="28"/>
                <w:lang w:val="uk-UA"/>
              </w:rPr>
            </w:pPr>
          </w:p>
        </w:tc>
      </w:tr>
      <w:tr w:rsidR="006E0F9A" w:rsidRPr="002925AF" w:rsidTr="00AD664B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6E3C33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6E0F9A" w:rsidRPr="002925AF" w:rsidTr="00AD664B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0A7E02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(Протокол затверджено одноголосно)</w:t>
            </w:r>
          </w:p>
        </w:tc>
      </w:tr>
      <w:tr w:rsidR="006E0F9A" w:rsidRPr="000C174F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6E0F9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77118B" w:rsidRPr="000C174F" w:rsidTr="00C82E86">
        <w:trPr>
          <w:cantSplit/>
          <w:trHeight w:val="360"/>
        </w:trPr>
        <w:tc>
          <w:tcPr>
            <w:tcW w:w="706" w:type="dxa"/>
          </w:tcPr>
          <w:p w:rsidR="0077118B" w:rsidRDefault="0077118B" w:rsidP="00C82E8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77118B" w:rsidRPr="002C0AE5" w:rsidRDefault="0077118B" w:rsidP="00C82E86">
            <w:pPr>
              <w:rPr>
                <w:b/>
                <w:sz w:val="28"/>
                <w:lang w:val="uk-UA"/>
              </w:rPr>
            </w:pPr>
            <w:r w:rsidRPr="002C0AE5"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77118B" w:rsidRPr="000044A3" w:rsidRDefault="0077118B" w:rsidP="0054203A">
            <w:pPr>
              <w:pStyle w:val="af"/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</w:t>
            </w:r>
            <w:r w:rsidRPr="000044A3">
              <w:rPr>
                <w:sz w:val="28"/>
                <w:szCs w:val="28"/>
                <w:lang w:val="uk-UA"/>
              </w:rPr>
              <w:t xml:space="preserve"> рішення «</w:t>
            </w:r>
            <w:r w:rsidR="0054203A" w:rsidRPr="0054203A">
              <w:rPr>
                <w:bCs/>
                <w:sz w:val="28"/>
                <w:szCs w:val="28"/>
              </w:rPr>
              <w:t xml:space="preserve">Про обрання голови Броварської районної ради </w:t>
            </w:r>
            <w:r w:rsidR="0054203A">
              <w:rPr>
                <w:bCs/>
                <w:sz w:val="28"/>
                <w:szCs w:val="28"/>
              </w:rPr>
              <w:t>VІІ скликання»</w:t>
            </w:r>
            <w:r w:rsidR="0054203A">
              <w:rPr>
                <w:bCs/>
                <w:sz w:val="28"/>
                <w:szCs w:val="28"/>
                <w:lang w:val="uk-UA"/>
              </w:rPr>
              <w:t xml:space="preserve">          </w:t>
            </w:r>
            <w:r w:rsidRPr="000044A3">
              <w:rPr>
                <w:sz w:val="28"/>
                <w:szCs w:val="28"/>
                <w:lang w:val="uk-UA"/>
              </w:rPr>
              <w:t xml:space="preserve"> № 3-1-VІІ.</w:t>
            </w:r>
          </w:p>
        </w:tc>
      </w:tr>
      <w:tr w:rsidR="0077118B" w:rsidRPr="000C174F" w:rsidTr="00502DAD">
        <w:trPr>
          <w:cantSplit/>
          <w:trHeight w:val="360"/>
        </w:trPr>
        <w:tc>
          <w:tcPr>
            <w:tcW w:w="706" w:type="dxa"/>
          </w:tcPr>
          <w:p w:rsidR="0077118B" w:rsidRPr="0077118B" w:rsidRDefault="0077118B" w:rsidP="00502DAD">
            <w:pPr>
              <w:rPr>
                <w:b/>
                <w:bCs/>
                <w:sz w:val="28"/>
              </w:rPr>
            </w:pPr>
          </w:p>
        </w:tc>
        <w:tc>
          <w:tcPr>
            <w:tcW w:w="2317" w:type="dxa"/>
          </w:tcPr>
          <w:p w:rsidR="0077118B" w:rsidRDefault="0077118B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77118B" w:rsidRPr="000044A3" w:rsidRDefault="0077118B" w:rsidP="006E0F9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502DAD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673D45">
            <w:pPr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Куценко Олександр Миколайович </w:t>
            </w:r>
            <w:r w:rsidR="0077118B">
              <w:rPr>
                <w:sz w:val="28"/>
                <w:lang w:val="uk-UA"/>
              </w:rPr>
              <w:t>- головуючий -</w:t>
            </w:r>
            <w:r w:rsidRPr="000044A3">
              <w:rPr>
                <w:sz w:val="28"/>
                <w:lang w:val="uk-UA"/>
              </w:rPr>
              <w:t xml:space="preserve"> привітав новообраного голову Броварської районної ради </w:t>
            </w:r>
            <w:r w:rsidRPr="000044A3">
              <w:rPr>
                <w:sz w:val="28"/>
                <w:szCs w:val="28"/>
                <w:lang w:val="uk-UA"/>
              </w:rPr>
              <w:t xml:space="preserve">та запропонував новообраному голові скласти присягу посадової особи місцевого самоврядування, відповідно до ст.11 </w:t>
            </w:r>
            <w:r w:rsidRPr="000044A3">
              <w:rPr>
                <w:sz w:val="28"/>
                <w:lang w:val="uk-UA"/>
              </w:rPr>
              <w:t>Закону України</w:t>
            </w:r>
            <w:r w:rsidRPr="000044A3">
              <w:rPr>
                <w:sz w:val="28"/>
                <w:szCs w:val="28"/>
                <w:lang w:val="uk-UA"/>
              </w:rPr>
              <w:t xml:space="preserve"> «Про службу в органах місцевого самоврядування» і довів до уваги депутатів, що голова має 5 ранг посадової особи місцевого самоврядування та передав йому ведення сесії. </w:t>
            </w:r>
          </w:p>
          <w:p w:rsidR="006E0F9A" w:rsidRPr="000044A3" w:rsidRDefault="006E0F9A" w:rsidP="00352C0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502DAD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495C87">
            <w:pPr>
              <w:jc w:val="both"/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С.М. – голова Броварської районної ради</w:t>
            </w:r>
            <w:r w:rsidRPr="000044A3">
              <w:rPr>
                <w:sz w:val="28"/>
                <w:lang w:val="uk-UA"/>
              </w:rPr>
              <w:t xml:space="preserve"> склав Присягу посадової особи місцевого самоврядування (текст Присяги додається).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Pr="006E0F9A" w:rsidRDefault="006E0F9A" w:rsidP="00502DAD">
            <w:pPr>
              <w:rPr>
                <w:b/>
                <w:bCs/>
                <w:sz w:val="28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6E0F9A">
            <w:pPr>
              <w:jc w:val="both"/>
              <w:rPr>
                <w:bCs/>
                <w:sz w:val="28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Pr="006E0F9A" w:rsidRDefault="006E0F9A" w:rsidP="00502DAD">
            <w:pPr>
              <w:rPr>
                <w:b/>
                <w:bCs/>
                <w:sz w:val="28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CB01E5">
            <w:pPr>
              <w:jc w:val="both"/>
              <w:rPr>
                <w:bCs/>
                <w:sz w:val="28"/>
              </w:rPr>
            </w:pPr>
            <w:r w:rsidRPr="000044A3">
              <w:rPr>
                <w:bCs/>
                <w:sz w:val="28"/>
                <w:lang w:val="uk-UA"/>
              </w:rPr>
              <w:t>Гришко С.М. –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- </w:t>
            </w:r>
            <w:r w:rsidR="00CB01E5">
              <w:rPr>
                <w:bCs/>
                <w:sz w:val="28"/>
                <w:lang w:val="uk-UA"/>
              </w:rPr>
              <w:t xml:space="preserve">     висловив слова вдячності депутатам за підтримку його кандидатури на посаду голови районної ради та представив новообраних сільських, селищних голів.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Pr="006E0F9A" w:rsidRDefault="006E0F9A" w:rsidP="00502DAD">
            <w:pPr>
              <w:rPr>
                <w:b/>
                <w:bCs/>
                <w:sz w:val="28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CB01E5" w:rsidRDefault="006E0F9A" w:rsidP="006E0F9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2.</w:t>
            </w:r>
          </w:p>
        </w:tc>
        <w:tc>
          <w:tcPr>
            <w:tcW w:w="2317" w:type="dxa"/>
          </w:tcPr>
          <w:p w:rsidR="006E0F9A" w:rsidRPr="005E0C91" w:rsidRDefault="006E0F9A" w:rsidP="00502DAD">
            <w:pPr>
              <w:rPr>
                <w:b/>
                <w:sz w:val="28"/>
                <w:lang w:val="uk-UA"/>
              </w:rPr>
            </w:pPr>
            <w:r w:rsidRPr="005E0C91">
              <w:rPr>
                <w:b/>
                <w:sz w:val="28"/>
                <w:lang w:val="uk-UA"/>
              </w:rPr>
              <w:t>Слухали:</w:t>
            </w:r>
          </w:p>
        </w:tc>
        <w:tc>
          <w:tcPr>
            <w:tcW w:w="6323" w:type="dxa"/>
          </w:tcPr>
          <w:p w:rsidR="006E0F9A" w:rsidRPr="000044A3" w:rsidRDefault="006E0F9A" w:rsidP="00502DAD">
            <w:pPr>
              <w:jc w:val="both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Про обрання заступника голови Броварської районної ради.</w:t>
            </w:r>
          </w:p>
          <w:p w:rsidR="006E0F9A" w:rsidRPr="000044A3" w:rsidRDefault="006E0F9A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9C786D" w:rsidTr="007018C9">
        <w:trPr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D37C9D" w:rsidRDefault="006E0F9A" w:rsidP="00502DAD">
            <w:pPr>
              <w:rPr>
                <w:b/>
                <w:sz w:val="28"/>
                <w:lang w:val="uk-UA"/>
              </w:rPr>
            </w:pPr>
            <w:r w:rsidRPr="00D37C9D">
              <w:rPr>
                <w:b/>
                <w:sz w:val="28"/>
                <w:lang w:val="uk-UA"/>
              </w:rPr>
              <w:t>Доповідав:</w:t>
            </w:r>
          </w:p>
        </w:tc>
        <w:tc>
          <w:tcPr>
            <w:tcW w:w="6323" w:type="dxa"/>
          </w:tcPr>
          <w:p w:rsidR="006E0F9A" w:rsidRPr="000044A3" w:rsidRDefault="006E0F9A" w:rsidP="00DF77B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Гришко Сергій Миколайович – голова Броварської районної ради – запропонував, </w:t>
            </w:r>
            <w:r w:rsidRPr="000044A3">
              <w:rPr>
                <w:sz w:val="28"/>
                <w:szCs w:val="28"/>
                <w:lang w:val="uk-UA"/>
              </w:rPr>
              <w:t xml:space="preserve">відповідно до пункту 3 частини 6 статті 55 Закону України «Про місцеве самоврядування в Україні»,  кандидатуру Гоголіної Анни Василівни на посаду заступника голови ради та запросив її до слова.  </w:t>
            </w:r>
          </w:p>
        </w:tc>
      </w:tr>
      <w:tr w:rsidR="006E0F9A" w:rsidRPr="009C786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DF77BA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4F305E" w:rsidRDefault="006E0F9A" w:rsidP="00502DAD">
            <w:pPr>
              <w:rPr>
                <w:b/>
                <w:sz w:val="28"/>
                <w:lang w:val="uk-UA"/>
              </w:rPr>
            </w:pPr>
            <w:r w:rsidRPr="004F305E">
              <w:rPr>
                <w:b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</w:tcPr>
          <w:p w:rsidR="006E0F9A" w:rsidRPr="000044A3" w:rsidRDefault="006E0F9A" w:rsidP="00DF77B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 xml:space="preserve">Гоголіна Анна Василівна </w:t>
            </w:r>
            <w:r w:rsidRPr="000044A3">
              <w:rPr>
                <w:bCs/>
                <w:sz w:val="28"/>
                <w:lang w:val="uk-UA"/>
              </w:rPr>
              <w:t xml:space="preserve">- </w:t>
            </w:r>
            <w:r w:rsidRPr="000044A3">
              <w:rPr>
                <w:sz w:val="28"/>
                <w:lang w:val="uk-UA"/>
              </w:rPr>
              <w:t xml:space="preserve">депутат VІІ скликання Броварської районної ради, кандидат на посаду заступника голови Броварської районної ради – розповіла про себе. </w:t>
            </w:r>
          </w:p>
        </w:tc>
      </w:tr>
      <w:tr w:rsidR="006E0F9A" w:rsidRPr="00DF77BA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DF77BA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DF77BA">
            <w:pPr>
              <w:jc w:val="both"/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Гришко Сергій Миколайович – голова Броварської районної ради – </w:t>
            </w:r>
            <w:r w:rsidRPr="000044A3">
              <w:rPr>
                <w:sz w:val="28"/>
                <w:lang w:val="uk-UA"/>
              </w:rPr>
              <w:t xml:space="preserve">повідомив, що відповідно до статі 56 Закону України “Про місцеве самоврядування в Україні”  заступник голови районної ради обирається таємним голосуванням, у зв’язку з чим підготовчою групою було розроблено зразок відповідного бюлетеня. </w:t>
            </w:r>
          </w:p>
          <w:p w:rsidR="006E0F9A" w:rsidRPr="000044A3" w:rsidRDefault="006E0F9A" w:rsidP="00DF77B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Гришко С.М. поставив на голосування пропозицію затвердити зразок бюлетеня.</w:t>
            </w:r>
          </w:p>
        </w:tc>
      </w:tr>
      <w:tr w:rsidR="006E0F9A" w:rsidRPr="00DF77BA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0B5B2C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FE0346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6E0F9A" w:rsidRPr="00502DAD" w:rsidTr="000B5B2C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FE0346">
            <w:pPr>
              <w:jc w:val="center"/>
              <w:rPr>
                <w:sz w:val="28"/>
                <w:lang w:val="uk-UA"/>
              </w:rPr>
            </w:pPr>
          </w:p>
        </w:tc>
      </w:tr>
      <w:tr w:rsidR="006E0F9A" w:rsidRPr="003F0653" w:rsidTr="000B5B2C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673475">
            <w:pPr>
              <w:jc w:val="both"/>
              <w:rPr>
                <w:sz w:val="28"/>
                <w:lang w:val="uk-UA"/>
              </w:rPr>
            </w:pPr>
            <w:r w:rsidRPr="00033F5A">
              <w:rPr>
                <w:sz w:val="28"/>
                <w:szCs w:val="28"/>
                <w:lang w:val="uk-UA"/>
              </w:rPr>
              <w:t>Сивуха Ольга Борисівна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33F5A">
              <w:rPr>
                <w:sz w:val="28"/>
                <w:szCs w:val="28"/>
                <w:lang w:val="uk-UA"/>
              </w:rPr>
              <w:t xml:space="preserve">голова тимчасової лічильної комісії районної ради – оголосила, що </w:t>
            </w:r>
            <w:r>
              <w:rPr>
                <w:sz w:val="28"/>
                <w:lang w:val="uk-UA"/>
              </w:rPr>
              <w:t>з</w:t>
            </w:r>
            <w:r w:rsidRPr="000044A3">
              <w:rPr>
                <w:sz w:val="28"/>
                <w:lang w:val="uk-UA"/>
              </w:rPr>
              <w:t>разок бюлетеня затверджено одноголосно</w:t>
            </w:r>
            <w:r>
              <w:rPr>
                <w:sz w:val="28"/>
                <w:lang w:val="uk-UA"/>
              </w:rPr>
              <w:t>.</w:t>
            </w:r>
            <w:r w:rsidRPr="00033F5A">
              <w:rPr>
                <w:sz w:val="28"/>
                <w:szCs w:val="28"/>
                <w:lang w:val="uk-UA"/>
              </w:rPr>
              <w:t xml:space="preserve"> </w:t>
            </w:r>
            <w:r w:rsidRPr="00673475">
              <w:rPr>
                <w:sz w:val="28"/>
                <w:szCs w:val="28"/>
                <w:lang w:val="uk-UA"/>
              </w:rPr>
              <w:t xml:space="preserve">(Протокол № </w:t>
            </w:r>
            <w:r w:rsidR="00673475" w:rsidRPr="00673475">
              <w:rPr>
                <w:sz w:val="28"/>
                <w:szCs w:val="28"/>
                <w:lang w:val="uk-UA"/>
              </w:rPr>
              <w:t>6</w:t>
            </w:r>
            <w:r w:rsidRPr="00673475">
              <w:rPr>
                <w:sz w:val="28"/>
                <w:szCs w:val="28"/>
                <w:lang w:val="uk-UA"/>
              </w:rPr>
              <w:t xml:space="preserve"> засідання тимчасової лічильної комісії першої сесії районної ради </w:t>
            </w:r>
            <w:r w:rsidRPr="00673475">
              <w:rPr>
                <w:sz w:val="28"/>
                <w:szCs w:val="28"/>
                <w:lang w:val="en-US"/>
              </w:rPr>
              <w:t>V</w:t>
            </w:r>
            <w:r w:rsidRPr="00673475">
              <w:rPr>
                <w:sz w:val="28"/>
                <w:szCs w:val="28"/>
                <w:lang w:val="uk-UA"/>
              </w:rPr>
              <w:t>ІІ скликання від 10 листопада 2015 року додається.)</w:t>
            </w:r>
          </w:p>
        </w:tc>
      </w:tr>
      <w:tr w:rsidR="006E0F9A" w:rsidRPr="003F0653" w:rsidTr="000B5B2C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33F5A" w:rsidRDefault="006E0F9A" w:rsidP="00FE034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0F9A" w:rsidRPr="00502DAD" w:rsidTr="000B5B2C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FE0346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(Зразок бюлетеня затверджено одноголосно)</w:t>
            </w:r>
          </w:p>
        </w:tc>
      </w:tr>
      <w:tr w:rsidR="006E0F9A" w:rsidRPr="00DF77BA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B94933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AC5CCA" w:rsidRDefault="006E0F9A" w:rsidP="00FE0346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6E0F9A" w:rsidRPr="000044A3" w:rsidRDefault="006E0F9A" w:rsidP="00F87414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Зразок бюлетеня затверджено.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EC5941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Гришко Сергій Миколайович – голова Броварської районної ради – </w:t>
            </w:r>
            <w:r w:rsidRPr="000044A3">
              <w:rPr>
                <w:sz w:val="28"/>
                <w:lang w:val="uk-UA"/>
              </w:rPr>
              <w:t>попросив тимчасову лічильну комісію організувати процедуру таємного голосування.</w:t>
            </w:r>
          </w:p>
        </w:tc>
      </w:tr>
      <w:tr w:rsidR="00E60451" w:rsidRPr="00502DAD" w:rsidTr="00502DAD">
        <w:trPr>
          <w:cantSplit/>
          <w:trHeight w:val="360"/>
        </w:trPr>
        <w:tc>
          <w:tcPr>
            <w:tcW w:w="706" w:type="dxa"/>
          </w:tcPr>
          <w:p w:rsidR="00E60451" w:rsidRDefault="00E60451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E60451" w:rsidRDefault="00E60451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E60451" w:rsidRPr="000044A3" w:rsidRDefault="00E60451" w:rsidP="00EC5941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E60451" w:rsidP="00E60451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Перерва 15 хвилин.</w:t>
            </w:r>
          </w:p>
        </w:tc>
      </w:tr>
      <w:tr w:rsidR="00E60451" w:rsidRPr="00502DAD" w:rsidTr="00502DAD">
        <w:trPr>
          <w:cantSplit/>
          <w:trHeight w:val="360"/>
        </w:trPr>
        <w:tc>
          <w:tcPr>
            <w:tcW w:w="706" w:type="dxa"/>
          </w:tcPr>
          <w:p w:rsidR="00E60451" w:rsidRDefault="00E60451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E60451" w:rsidRDefault="00E60451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E60451" w:rsidRPr="000044A3" w:rsidRDefault="00E60451" w:rsidP="00EC5941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3F0653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1E7D9B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Сивуха Ольга Борисівна –</w:t>
            </w:r>
            <w:r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голова тимчасової лічильної комісії районної ради - повідомила, що відомість та бюлетені для голосування готові.</w:t>
            </w:r>
          </w:p>
        </w:tc>
      </w:tr>
      <w:tr w:rsidR="006E0F9A" w:rsidRPr="003F0653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78096D">
            <w:pPr>
              <w:jc w:val="both"/>
              <w:rPr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FE0346">
            <w:pPr>
              <w:jc w:val="center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(Таємне голосування)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FE0346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FE0346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Сергій Миколайович – голова Броварської районної ради –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попросив голову тимчасової лічильної комісії оголосити результати голосування.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FE0346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3F0653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495C87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Сивуха Ольга Борисівна –</w:t>
            </w:r>
            <w:r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голова тимчасової лічильної комісії районної ради – зачитала протокол № 7 засідання тимчасової лічильної комісії першої сесії районної ради VІІ скликання від 10 листопада 2015 року, повідомивши, що за кандидатуру Гоголіної А.В. проголосували 28 депутат</w:t>
            </w:r>
            <w:r w:rsidR="00495C87">
              <w:rPr>
                <w:sz w:val="28"/>
                <w:lang w:val="uk-UA"/>
              </w:rPr>
              <w:t xml:space="preserve">ів,  </w:t>
            </w:r>
            <w:r>
              <w:rPr>
                <w:sz w:val="28"/>
                <w:lang w:val="uk-UA"/>
              </w:rPr>
              <w:t xml:space="preserve">визначились </w:t>
            </w:r>
            <w:r w:rsidRPr="000044A3">
              <w:rPr>
                <w:sz w:val="28"/>
                <w:lang w:val="uk-UA"/>
              </w:rPr>
              <w:t xml:space="preserve">«проти» - 1, </w:t>
            </w:r>
            <w:r w:rsidR="00495C87">
              <w:rPr>
                <w:sz w:val="28"/>
                <w:lang w:val="uk-UA"/>
              </w:rPr>
              <w:t xml:space="preserve"> </w:t>
            </w:r>
            <w:r w:rsidRPr="000044A3">
              <w:rPr>
                <w:sz w:val="28"/>
                <w:lang w:val="uk-UA"/>
              </w:rPr>
              <w:t>«утримались» - 6</w:t>
            </w:r>
            <w:r w:rsidR="00673475">
              <w:rPr>
                <w:sz w:val="28"/>
                <w:lang w:val="uk-UA"/>
              </w:rPr>
              <w:t xml:space="preserve">, 1 бюлетень </w:t>
            </w:r>
            <w:r w:rsidR="00495C87">
              <w:rPr>
                <w:sz w:val="28"/>
                <w:lang w:val="uk-UA"/>
              </w:rPr>
              <w:t>-</w:t>
            </w:r>
            <w:r w:rsidR="00673475">
              <w:rPr>
                <w:sz w:val="28"/>
                <w:lang w:val="uk-UA"/>
              </w:rPr>
              <w:t xml:space="preserve"> не дійсний.</w:t>
            </w:r>
          </w:p>
        </w:tc>
      </w:tr>
      <w:tr w:rsidR="006E0F9A" w:rsidRPr="003F0653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B94933">
            <w:pPr>
              <w:jc w:val="both"/>
              <w:rPr>
                <w:sz w:val="28"/>
                <w:lang w:val="uk-UA"/>
              </w:rPr>
            </w:pPr>
          </w:p>
        </w:tc>
      </w:tr>
      <w:tr w:rsidR="006E0F9A" w:rsidRPr="00553CC6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B94933">
            <w:pPr>
              <w:jc w:val="both"/>
              <w:rPr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Сергій Миколайович – голова Броварської районної ради –</w:t>
            </w:r>
            <w:r>
              <w:rPr>
                <w:bCs/>
                <w:sz w:val="28"/>
                <w:lang w:val="uk-UA"/>
              </w:rPr>
              <w:t xml:space="preserve"> поставив  на голосування </w:t>
            </w:r>
            <w:r w:rsidRPr="00F50989">
              <w:rPr>
                <w:sz w:val="28"/>
                <w:szCs w:val="28"/>
                <w:lang w:val="uk-UA"/>
              </w:rPr>
              <w:t>затвердження протоколу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989">
              <w:rPr>
                <w:sz w:val="28"/>
                <w:szCs w:val="28"/>
                <w:lang w:val="uk-UA"/>
              </w:rPr>
              <w:t>№ 7</w:t>
            </w:r>
            <w:r w:rsidRPr="000044A3">
              <w:rPr>
                <w:sz w:val="28"/>
                <w:lang w:val="uk-UA"/>
              </w:rPr>
              <w:t xml:space="preserve"> засідання тимчасової лічильної комісії</w:t>
            </w:r>
          </w:p>
        </w:tc>
      </w:tr>
      <w:tr w:rsidR="006E0F9A" w:rsidRPr="00553CC6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FE0346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FE0346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B94933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2925AF" w:rsidTr="00B05E69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6E3C33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(Голосування)</w:t>
            </w:r>
          </w:p>
        </w:tc>
      </w:tr>
      <w:tr w:rsidR="006E0F9A" w:rsidRPr="002925AF" w:rsidTr="00B05E69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966B55">
            <w:pPr>
              <w:jc w:val="center"/>
              <w:rPr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>(Протокол затверджено одноголосно)</w:t>
            </w: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73475" w:rsidRPr="00F90FA0" w:rsidTr="00502DAD">
        <w:trPr>
          <w:cantSplit/>
          <w:trHeight w:val="360"/>
        </w:trPr>
        <w:tc>
          <w:tcPr>
            <w:tcW w:w="706" w:type="dxa"/>
          </w:tcPr>
          <w:p w:rsidR="00673475" w:rsidRDefault="0067347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73475" w:rsidRPr="00673475" w:rsidRDefault="00673475" w:rsidP="00502DAD">
            <w:pPr>
              <w:rPr>
                <w:b/>
                <w:sz w:val="28"/>
                <w:lang w:val="uk-UA"/>
              </w:rPr>
            </w:pPr>
            <w:r w:rsidRPr="00673475"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673475" w:rsidRPr="000044A3" w:rsidRDefault="000D309C" w:rsidP="000D309C">
            <w:pPr>
              <w:pStyle w:val="ad"/>
              <w:jc w:val="both"/>
              <w:rPr>
                <w:bCs/>
              </w:rPr>
            </w:pPr>
            <w:r>
              <w:rPr>
                <w:szCs w:val="26"/>
              </w:rPr>
              <w:t>З</w:t>
            </w:r>
            <w:r w:rsidR="00F90FA0" w:rsidRPr="00F90FA0">
              <w:rPr>
                <w:szCs w:val="26"/>
              </w:rPr>
              <w:t>аступник</w:t>
            </w:r>
            <w:r>
              <w:rPr>
                <w:szCs w:val="26"/>
              </w:rPr>
              <w:t>ом</w:t>
            </w:r>
            <w:r w:rsidR="00F90FA0" w:rsidRPr="00F90FA0">
              <w:rPr>
                <w:szCs w:val="26"/>
              </w:rPr>
              <w:t xml:space="preserve"> голови Броварської  районної ради </w:t>
            </w:r>
            <w:r w:rsidR="00F90FA0" w:rsidRPr="00F90FA0">
              <w:rPr>
                <w:szCs w:val="26"/>
                <w:lang w:val="en-US"/>
              </w:rPr>
              <w:t>V</w:t>
            </w:r>
            <w:r w:rsidR="00F90FA0" w:rsidRPr="00F90FA0">
              <w:rPr>
                <w:szCs w:val="26"/>
              </w:rPr>
              <w:t>І</w:t>
            </w:r>
            <w:r w:rsidR="00F90FA0" w:rsidRPr="00F90FA0">
              <w:rPr>
                <w:szCs w:val="26"/>
                <w:lang w:val="en-US"/>
              </w:rPr>
              <w:t>I</w:t>
            </w:r>
            <w:r w:rsidR="00F90FA0" w:rsidRPr="00F90FA0">
              <w:rPr>
                <w:szCs w:val="26"/>
              </w:rPr>
              <w:t xml:space="preserve"> скликання </w:t>
            </w:r>
            <w:r>
              <w:rPr>
                <w:szCs w:val="26"/>
              </w:rPr>
              <w:t>обрати Гоголіну А.В.</w:t>
            </w:r>
          </w:p>
        </w:tc>
      </w:tr>
      <w:tr w:rsidR="00673475" w:rsidRPr="00F90FA0" w:rsidTr="00502DAD">
        <w:trPr>
          <w:cantSplit/>
          <w:trHeight w:val="360"/>
        </w:trPr>
        <w:tc>
          <w:tcPr>
            <w:tcW w:w="706" w:type="dxa"/>
          </w:tcPr>
          <w:p w:rsidR="00673475" w:rsidRDefault="00673475" w:rsidP="00502DAD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73475" w:rsidRDefault="00673475" w:rsidP="00502DAD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73475" w:rsidRPr="000044A3" w:rsidRDefault="00673475" w:rsidP="00502DAD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EC5941" w:rsidTr="006E3C33">
        <w:trPr>
          <w:cantSplit/>
          <w:trHeight w:val="360"/>
        </w:trPr>
        <w:tc>
          <w:tcPr>
            <w:tcW w:w="706" w:type="dxa"/>
          </w:tcPr>
          <w:p w:rsidR="006E0F9A" w:rsidRDefault="006E0F9A" w:rsidP="006E3C33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6E3C33">
            <w:pPr>
              <w:rPr>
                <w:b/>
                <w:sz w:val="28"/>
                <w:lang w:val="uk-UA"/>
              </w:rPr>
            </w:pPr>
            <w:r w:rsidRPr="00186702">
              <w:rPr>
                <w:b/>
                <w:sz w:val="28"/>
                <w:lang w:val="uk-UA"/>
              </w:rPr>
              <w:t>Виступили:</w:t>
            </w:r>
          </w:p>
        </w:tc>
        <w:tc>
          <w:tcPr>
            <w:tcW w:w="6323" w:type="dxa"/>
          </w:tcPr>
          <w:p w:rsidR="006E0F9A" w:rsidRPr="000044A3" w:rsidRDefault="006E0F9A" w:rsidP="00EC5941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С.М. – голова Броварської районної ради</w:t>
            </w:r>
            <w:r w:rsidRPr="000044A3">
              <w:rPr>
                <w:sz w:val="28"/>
                <w:lang w:val="uk-UA"/>
              </w:rPr>
              <w:t xml:space="preserve"> – привітав новообраного заступника голови Броварської районної ради. </w:t>
            </w:r>
          </w:p>
        </w:tc>
      </w:tr>
      <w:tr w:rsidR="006E0F9A" w:rsidRPr="00EC5941" w:rsidTr="006E3C33">
        <w:trPr>
          <w:cantSplit/>
          <w:trHeight w:val="360"/>
        </w:trPr>
        <w:tc>
          <w:tcPr>
            <w:tcW w:w="706" w:type="dxa"/>
          </w:tcPr>
          <w:p w:rsidR="006E0F9A" w:rsidRDefault="006E0F9A" w:rsidP="006E3C33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6E3C33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EC5941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EC5941" w:rsidTr="006E3C33">
        <w:trPr>
          <w:cantSplit/>
          <w:trHeight w:val="360"/>
        </w:trPr>
        <w:tc>
          <w:tcPr>
            <w:tcW w:w="706" w:type="dxa"/>
          </w:tcPr>
          <w:p w:rsidR="006E0F9A" w:rsidRDefault="006E0F9A" w:rsidP="006E3C33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6E3C33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EC5941">
            <w:pPr>
              <w:jc w:val="both"/>
            </w:pPr>
            <w:r w:rsidRPr="000044A3">
              <w:rPr>
                <w:sz w:val="28"/>
                <w:szCs w:val="28"/>
                <w:lang w:val="uk-UA"/>
              </w:rPr>
              <w:t xml:space="preserve">Гоголіна Анна Василівна </w:t>
            </w:r>
            <w:r w:rsidRPr="000044A3">
              <w:rPr>
                <w:bCs/>
                <w:sz w:val="28"/>
                <w:lang w:val="uk-UA"/>
              </w:rPr>
              <w:t>-</w:t>
            </w:r>
            <w:r w:rsidRPr="000044A3">
              <w:rPr>
                <w:sz w:val="28"/>
                <w:lang w:val="uk-UA"/>
              </w:rPr>
              <w:t xml:space="preserve"> заступник голови Броварської районної ради – склала Присягу посадової особи місцевого самоврядування (текст Присяги додається).</w:t>
            </w:r>
          </w:p>
          <w:p w:rsidR="006E0F9A" w:rsidRPr="000044A3" w:rsidRDefault="006E0F9A" w:rsidP="004C5BB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 </w:t>
            </w:r>
          </w:p>
        </w:tc>
      </w:tr>
      <w:tr w:rsidR="006E0F9A" w:rsidRPr="003F0653" w:rsidTr="006E3C33">
        <w:trPr>
          <w:cantSplit/>
          <w:trHeight w:val="360"/>
        </w:trPr>
        <w:tc>
          <w:tcPr>
            <w:tcW w:w="706" w:type="dxa"/>
          </w:tcPr>
          <w:p w:rsidR="006E0F9A" w:rsidRDefault="006E0F9A" w:rsidP="006E3C33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186702" w:rsidRDefault="006E0F9A" w:rsidP="006E3C33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4C5BBA">
            <w:pPr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Гришко С.М. – голова Броварської районної ради</w:t>
            </w:r>
            <w:r w:rsidRPr="000044A3">
              <w:rPr>
                <w:sz w:val="28"/>
                <w:lang w:val="uk-UA"/>
              </w:rPr>
              <w:t xml:space="preserve"> – </w:t>
            </w:r>
            <w:r w:rsidRPr="000044A3">
              <w:rPr>
                <w:sz w:val="28"/>
                <w:szCs w:val="28"/>
                <w:lang w:val="uk-UA"/>
              </w:rPr>
              <w:t>запропонував присвоїти їй 9 ранг посадової особи місцевого самоврядування та поцікавився чи будуть інші пропозиції.</w:t>
            </w:r>
          </w:p>
          <w:p w:rsidR="006E0F9A" w:rsidRPr="000044A3" w:rsidRDefault="006E0F9A" w:rsidP="004C5BB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3F0653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00101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Сивуха Ольга Борисівна – </w:t>
            </w:r>
            <w:r w:rsidRPr="000044A3">
              <w:rPr>
                <w:sz w:val="28"/>
                <w:lang w:val="uk-UA"/>
              </w:rPr>
              <w:t xml:space="preserve"> депутат VІІ скликання Броварської районної ради </w:t>
            </w:r>
            <w:r w:rsidRPr="000044A3">
              <w:rPr>
                <w:bCs/>
                <w:sz w:val="28"/>
                <w:lang w:val="uk-UA"/>
              </w:rPr>
              <w:t xml:space="preserve">– зазначила, що відповідно до Закону України «Про службу в органах місцевого самоврядування» особам, які </w:t>
            </w:r>
            <w:r>
              <w:rPr>
                <w:bCs/>
                <w:sz w:val="28"/>
                <w:lang w:val="uk-UA"/>
              </w:rPr>
              <w:t xml:space="preserve">займають посади, віднесені до </w:t>
            </w:r>
            <w:r w:rsidRPr="000044A3">
              <w:rPr>
                <w:bCs/>
                <w:sz w:val="28"/>
                <w:lang w:val="uk-UA"/>
              </w:rPr>
              <w:t>четвертої категорії, може бути присвоєно 9, 8 і 7 ранг посадової особи місцевого самоврядування.</w:t>
            </w:r>
          </w:p>
        </w:tc>
      </w:tr>
      <w:tr w:rsidR="006E0F9A" w:rsidRPr="003F0653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EC5941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EC5941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Депутати запропонували присвоїти Гоголіній А.В. 8 ранг</w:t>
            </w:r>
            <w:r w:rsidRPr="000044A3">
              <w:rPr>
                <w:sz w:val="28"/>
                <w:szCs w:val="28"/>
                <w:lang w:val="uk-UA"/>
              </w:rPr>
              <w:t xml:space="preserve"> посадової особи місцевого самоврядування</w:t>
            </w:r>
          </w:p>
        </w:tc>
      </w:tr>
      <w:tr w:rsidR="006E0F9A" w:rsidRPr="00EC5941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7C379B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B77D65">
            <w:pPr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lang w:val="uk-UA"/>
              </w:rPr>
              <w:t xml:space="preserve">Головуючий поставив на голосування дану пропозицію </w:t>
            </w:r>
            <w:r w:rsidRPr="000044A3">
              <w:rPr>
                <w:bCs/>
                <w:sz w:val="28"/>
                <w:lang w:val="uk-UA"/>
              </w:rPr>
              <w:t>присвоїти Гоголіній А.В. 8 ранг</w:t>
            </w:r>
            <w:r w:rsidRPr="000044A3">
              <w:rPr>
                <w:sz w:val="28"/>
                <w:szCs w:val="28"/>
                <w:lang w:val="uk-UA"/>
              </w:rPr>
              <w:t xml:space="preserve"> посадової особи місцевого самоврядування</w:t>
            </w:r>
          </w:p>
        </w:tc>
      </w:tr>
      <w:tr w:rsidR="006E0F9A" w:rsidRPr="007C379B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center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>(Голосування)</w:t>
            </w:r>
          </w:p>
        </w:tc>
      </w:tr>
      <w:tr w:rsidR="006E0F9A" w:rsidRPr="00502DAD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E60451" w:rsidRDefault="006E0F9A" w:rsidP="00EF1BCE">
            <w:pPr>
              <w:jc w:val="center"/>
              <w:rPr>
                <w:bCs/>
                <w:sz w:val="28"/>
                <w:lang w:val="uk-UA"/>
              </w:rPr>
            </w:pPr>
            <w:r w:rsidRPr="00E60451">
              <w:rPr>
                <w:sz w:val="28"/>
                <w:lang w:val="uk-UA"/>
              </w:rPr>
              <w:t>«З</w:t>
            </w:r>
            <w:r w:rsidR="00E60451">
              <w:rPr>
                <w:sz w:val="28"/>
                <w:lang w:val="uk-UA"/>
              </w:rPr>
              <w:t>а» - 35 депутатів, «проти» - 0,</w:t>
            </w:r>
            <w:r w:rsidRPr="00E60451">
              <w:rPr>
                <w:sz w:val="28"/>
                <w:lang w:val="uk-UA"/>
              </w:rPr>
              <w:t xml:space="preserve"> «утримались» - 1.</w:t>
            </w:r>
          </w:p>
        </w:tc>
      </w:tr>
      <w:tr w:rsidR="006E0F9A" w:rsidRPr="00502DAD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B77D65">
            <w:pPr>
              <w:jc w:val="center"/>
              <w:rPr>
                <w:sz w:val="28"/>
                <w:lang w:val="uk-UA"/>
              </w:rPr>
            </w:pPr>
          </w:p>
        </w:tc>
      </w:tr>
      <w:tr w:rsidR="006E0F9A" w:rsidRPr="00F90FA0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  <w:vAlign w:val="center"/>
          </w:tcPr>
          <w:p w:rsidR="006E0F9A" w:rsidRPr="00F90FA0" w:rsidRDefault="00F90FA0" w:rsidP="009850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90FA0">
              <w:rPr>
                <w:sz w:val="28"/>
                <w:szCs w:val="28"/>
                <w:lang w:val="uk-UA"/>
              </w:rPr>
              <w:t>Прийняти</w:t>
            </w:r>
            <w:r w:rsidRPr="00F90FA0">
              <w:rPr>
                <w:sz w:val="28"/>
                <w:szCs w:val="28"/>
                <w:lang w:val="uk-UA"/>
              </w:rPr>
              <w:t xml:space="preserve"> рішення «</w:t>
            </w:r>
            <w:r w:rsidRPr="00F90FA0">
              <w:rPr>
                <w:sz w:val="28"/>
                <w:szCs w:val="28"/>
                <w:lang w:val="uk-UA"/>
              </w:rPr>
              <w:t xml:space="preserve">Про  обрання заступника голови Броварської  районної ради </w:t>
            </w:r>
            <w:r w:rsidRPr="00F90FA0">
              <w:rPr>
                <w:sz w:val="28"/>
                <w:szCs w:val="28"/>
                <w:lang w:val="en-US"/>
              </w:rPr>
              <w:t>V</w:t>
            </w:r>
            <w:r w:rsidRPr="00F90FA0">
              <w:rPr>
                <w:sz w:val="28"/>
                <w:szCs w:val="28"/>
                <w:lang w:val="uk-UA"/>
              </w:rPr>
              <w:t>І</w:t>
            </w:r>
            <w:r w:rsidRPr="00F90FA0">
              <w:rPr>
                <w:sz w:val="28"/>
                <w:szCs w:val="28"/>
                <w:lang w:val="en-US"/>
              </w:rPr>
              <w:t>I</w:t>
            </w:r>
            <w:r w:rsidRPr="00F90FA0">
              <w:rPr>
                <w:sz w:val="28"/>
                <w:szCs w:val="28"/>
                <w:lang w:val="uk-UA"/>
              </w:rPr>
              <w:t xml:space="preserve"> скликання та присвоєння йому рангу посадової особи місцевого самоврядування</w:t>
            </w:r>
            <w:r w:rsidRPr="00F90FA0">
              <w:rPr>
                <w:sz w:val="28"/>
                <w:szCs w:val="28"/>
                <w:lang w:val="uk-UA"/>
              </w:rPr>
              <w:t xml:space="preserve">» № </w:t>
            </w:r>
            <w:r w:rsidRPr="00F90FA0">
              <w:rPr>
                <w:sz w:val="28"/>
                <w:szCs w:val="28"/>
                <w:lang w:val="uk-UA"/>
              </w:rPr>
              <w:t>4</w:t>
            </w:r>
            <w:r w:rsidRPr="00F90FA0">
              <w:rPr>
                <w:sz w:val="28"/>
                <w:szCs w:val="28"/>
                <w:lang w:val="uk-UA"/>
              </w:rPr>
              <w:t>-1-VІІ.</w:t>
            </w:r>
          </w:p>
        </w:tc>
      </w:tr>
      <w:tr w:rsidR="006E0F9A" w:rsidRPr="00F90FA0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255BFA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3.</w:t>
            </w: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323" w:type="dxa"/>
            <w:vAlign w:val="center"/>
          </w:tcPr>
          <w:p w:rsidR="006E0F9A" w:rsidRPr="000044A3" w:rsidRDefault="006E0F9A" w:rsidP="00255BFA">
            <w:pPr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Про утворення постійних комісій районної ради.</w:t>
            </w:r>
          </w:p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255BFA" w:rsidTr="009C66EA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  <w:r w:rsidRPr="00D37C9D">
              <w:rPr>
                <w:b/>
                <w:sz w:val="28"/>
                <w:lang w:val="uk-UA"/>
              </w:rPr>
              <w:t>Доповідав:</w:t>
            </w:r>
          </w:p>
        </w:tc>
        <w:tc>
          <w:tcPr>
            <w:tcW w:w="6323" w:type="dxa"/>
            <w:vAlign w:val="center"/>
          </w:tcPr>
          <w:p w:rsidR="00495C87" w:rsidRDefault="006E0F9A" w:rsidP="00495C87">
            <w:pPr>
              <w:tabs>
                <w:tab w:val="left" w:pos="379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lang w:val="uk-UA"/>
              </w:rPr>
              <w:t xml:space="preserve">Гришко Сергій Миколайович – голова Броварської районної ради - </w:t>
            </w:r>
            <w:r w:rsidRPr="000044A3">
              <w:rPr>
                <w:sz w:val="28"/>
                <w:szCs w:val="28"/>
                <w:lang w:val="uk-UA"/>
              </w:rPr>
              <w:t>зазначив, що підготовчою групою рекомендовано утворити сім постійних комісій, а саме:</w:t>
            </w:r>
            <w:r w:rsidR="00495C87" w:rsidRPr="00495C87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495C87" w:rsidRPr="00495C87" w:rsidRDefault="00495C87" w:rsidP="00D673C2">
            <w:pPr>
              <w:pStyle w:val="aa"/>
              <w:numPr>
                <w:ilvl w:val="0"/>
                <w:numId w:val="10"/>
              </w:numPr>
              <w:tabs>
                <w:tab w:val="left" w:pos="379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495C87">
              <w:rPr>
                <w:bCs/>
                <w:sz w:val="28"/>
                <w:szCs w:val="28"/>
                <w:lang w:val="uk-UA"/>
              </w:rPr>
              <w:t>Постійна комісія з питань бюджету, фінансів, соціально-економічного розвитку</w:t>
            </w:r>
            <w:r w:rsidRPr="00495C87">
              <w:rPr>
                <w:sz w:val="28"/>
                <w:szCs w:val="28"/>
                <w:lang w:val="uk-UA"/>
              </w:rPr>
              <w:t xml:space="preserve"> – у складі 5 депутатів. </w:t>
            </w:r>
          </w:p>
          <w:p w:rsidR="006E0F9A" w:rsidRPr="000044A3" w:rsidRDefault="00495C87" w:rsidP="00D673C2">
            <w:pPr>
              <w:numPr>
                <w:ilvl w:val="0"/>
                <w:numId w:val="10"/>
              </w:numPr>
              <w:tabs>
                <w:tab w:val="left" w:pos="379"/>
              </w:tabs>
              <w:ind w:left="0" w:firstLine="0"/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bCs/>
                <w:sz w:val="28"/>
                <w:szCs w:val="28"/>
              </w:rPr>
              <w:t>Постійна комісія з питань регламенту, депутатської етики, законності та правопорядку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sz w:val="28"/>
                <w:szCs w:val="28"/>
                <w:lang w:val="uk-UA"/>
              </w:rPr>
              <w:t>– у складі 4 депутатів.</w:t>
            </w:r>
          </w:p>
        </w:tc>
      </w:tr>
      <w:tr w:rsidR="006E0F9A" w:rsidRPr="007C379B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D37C9D" w:rsidRDefault="006E0F9A" w:rsidP="00255BFA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D673C2" w:rsidP="00D673C2">
            <w:pPr>
              <w:tabs>
                <w:tab w:val="left" w:pos="238"/>
                <w:tab w:val="left" w:pos="37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3. </w:t>
            </w:r>
            <w:r w:rsidR="006E0F9A" w:rsidRPr="000044A3">
              <w:rPr>
                <w:bCs/>
                <w:sz w:val="28"/>
                <w:szCs w:val="28"/>
              </w:rPr>
              <w:t>Постійна комісія з питань земельних відносин, агропромислового розвитку</w:t>
            </w:r>
            <w:r w:rsidR="006E0F9A"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sz w:val="28"/>
                <w:szCs w:val="28"/>
                <w:lang w:val="uk-UA"/>
              </w:rPr>
              <w:t>– у складі 5 депутатів.</w:t>
            </w:r>
            <w:r w:rsidR="006E0F9A" w:rsidRPr="000044A3">
              <w:rPr>
                <w:sz w:val="28"/>
                <w:szCs w:val="28"/>
              </w:rPr>
              <w:br/>
            </w:r>
            <w:r w:rsidR="006E0F9A" w:rsidRPr="000044A3">
              <w:rPr>
                <w:sz w:val="28"/>
                <w:szCs w:val="28"/>
                <w:lang w:val="uk-UA"/>
              </w:rPr>
              <w:t>4.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>Постійна комісія з питань освіти, культури, сім'ї, молоді та спорту, охорони здоров'я та соціального</w:t>
            </w:r>
            <w:r w:rsidR="006E0F9A"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>захисту</w:t>
            </w:r>
            <w:r w:rsidR="006E0F9A"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sz w:val="28"/>
                <w:szCs w:val="28"/>
                <w:lang w:val="uk-UA"/>
              </w:rPr>
              <w:t>– у складі 5 депутатів.</w:t>
            </w:r>
            <w:r w:rsidR="006E0F9A" w:rsidRPr="000044A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5. </w:t>
            </w:r>
            <w:r w:rsidR="006E0F9A" w:rsidRPr="000044A3">
              <w:rPr>
                <w:bCs/>
                <w:sz w:val="28"/>
                <w:szCs w:val="28"/>
              </w:rPr>
              <w:t xml:space="preserve">Постійна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 xml:space="preserve">комісія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 xml:space="preserve"> питань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bCs/>
                <w:sz w:val="28"/>
                <w:szCs w:val="28"/>
              </w:rPr>
              <w:t xml:space="preserve"> комунальної власності</w:t>
            </w:r>
            <w:r w:rsidR="006E0F9A" w:rsidRPr="000044A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E0F9A" w:rsidRPr="000044A3">
              <w:rPr>
                <w:sz w:val="28"/>
                <w:szCs w:val="28"/>
                <w:lang w:val="uk-UA"/>
              </w:rPr>
              <w:t>– у складі 5 депутатів.</w:t>
            </w:r>
          </w:p>
          <w:p w:rsidR="00D673C2" w:rsidRDefault="006E0F9A" w:rsidP="00D673C2">
            <w:pPr>
              <w:tabs>
                <w:tab w:val="left" w:pos="238"/>
                <w:tab w:val="left" w:pos="379"/>
                <w:tab w:val="left" w:pos="521"/>
              </w:tabs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bCs/>
                <w:sz w:val="28"/>
                <w:szCs w:val="28"/>
                <w:lang w:val="uk-UA"/>
              </w:rPr>
              <w:t>6</w:t>
            </w:r>
            <w:r w:rsidRPr="000044A3">
              <w:rPr>
                <w:bCs/>
                <w:sz w:val="28"/>
                <w:szCs w:val="28"/>
              </w:rPr>
              <w:t xml:space="preserve">. </w:t>
            </w:r>
            <w:r w:rsidR="00ED01D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673C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szCs w:val="28"/>
              </w:rPr>
              <w:t>Постійна комісія з питань екології та охорони наколишнього середовища</w:t>
            </w:r>
            <w:r w:rsidR="0067347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sz w:val="28"/>
                <w:szCs w:val="28"/>
                <w:lang w:val="uk-UA"/>
              </w:rPr>
              <w:t>– у складі 5 депутатів.</w:t>
            </w:r>
            <w:r w:rsidRPr="000044A3">
              <w:rPr>
                <w:bCs/>
                <w:sz w:val="28"/>
                <w:szCs w:val="28"/>
              </w:rPr>
              <w:br/>
            </w:r>
            <w:r w:rsidRPr="000044A3">
              <w:rPr>
                <w:sz w:val="28"/>
                <w:szCs w:val="28"/>
                <w:lang w:val="uk-UA"/>
              </w:rPr>
              <w:t>7.</w:t>
            </w:r>
            <w:r w:rsidR="00D673C2">
              <w:rPr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Постійна </w:t>
            </w:r>
            <w:r w:rsidR="00D673C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комісія з </w:t>
            </w:r>
            <w:r w:rsidR="00D673C2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044A3">
              <w:rPr>
                <w:bCs/>
                <w:sz w:val="28"/>
                <w:szCs w:val="28"/>
                <w:lang w:val="uk-UA"/>
              </w:rPr>
              <w:t>питань архітектури, будівництва, промисловості, житлово-комунального господарства, транспорту</w:t>
            </w:r>
            <w:r w:rsidRPr="000044A3">
              <w:rPr>
                <w:bCs/>
                <w:sz w:val="28"/>
                <w:szCs w:val="28"/>
              </w:rPr>
              <w:t> </w:t>
            </w:r>
            <w:r w:rsidRPr="000044A3">
              <w:rPr>
                <w:bCs/>
                <w:sz w:val="28"/>
                <w:szCs w:val="28"/>
                <w:lang w:val="uk-UA"/>
              </w:rPr>
              <w:t xml:space="preserve">та зв'язку, інформатизації, підтримки підприємництва, інвестицій та міжнародних зв’язків </w:t>
            </w:r>
            <w:r w:rsidRPr="000044A3">
              <w:rPr>
                <w:sz w:val="28"/>
                <w:szCs w:val="28"/>
                <w:lang w:val="uk-UA"/>
              </w:rPr>
              <w:t xml:space="preserve">– у складі </w:t>
            </w:r>
            <w:r w:rsidR="00D673C2">
              <w:rPr>
                <w:sz w:val="28"/>
                <w:szCs w:val="28"/>
                <w:lang w:val="uk-UA"/>
              </w:rPr>
              <w:t xml:space="preserve">            </w:t>
            </w:r>
            <w:r w:rsidRPr="000044A3">
              <w:rPr>
                <w:sz w:val="28"/>
                <w:szCs w:val="28"/>
                <w:lang w:val="uk-UA"/>
              </w:rPr>
              <w:t>5 депутатів.</w:t>
            </w:r>
          </w:p>
          <w:p w:rsidR="006E0F9A" w:rsidRPr="000044A3" w:rsidRDefault="006E0F9A" w:rsidP="00D673C2">
            <w:pPr>
              <w:tabs>
                <w:tab w:val="left" w:pos="238"/>
                <w:tab w:val="left" w:pos="379"/>
                <w:tab w:val="left" w:pos="521"/>
              </w:tabs>
              <w:jc w:val="both"/>
              <w:rPr>
                <w:bCs/>
                <w:sz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Головуючий поставив  на голосування утворення семи постійних комісій у зазначеному кількісному складі.</w:t>
            </w:r>
          </w:p>
        </w:tc>
      </w:tr>
      <w:tr w:rsidR="006E0F9A" w:rsidRPr="007C379B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D37C9D" w:rsidRDefault="006E0F9A" w:rsidP="00255BFA">
            <w:pPr>
              <w:rPr>
                <w:b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7C379B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255BFA">
            <w:pPr>
              <w:pStyle w:val="aa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6E0F9A" w:rsidRPr="007C379B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255BFA">
            <w:pPr>
              <w:pStyle w:val="aa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(Рішення прийнято одноголосно)</w:t>
            </w:r>
          </w:p>
        </w:tc>
      </w:tr>
      <w:tr w:rsidR="006E0F9A" w:rsidRPr="007C379B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255BF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0F9A" w:rsidRPr="00E60451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Pr="000853DE" w:rsidRDefault="006E0F9A" w:rsidP="00255BFA">
            <w:pPr>
              <w:rPr>
                <w:b/>
                <w:sz w:val="28"/>
                <w:lang w:val="uk-UA"/>
              </w:rPr>
            </w:pPr>
            <w:r w:rsidRPr="000853DE">
              <w:rPr>
                <w:b/>
                <w:sz w:val="28"/>
                <w:lang w:val="uk-UA"/>
              </w:rPr>
              <w:t>Вирішили:</w:t>
            </w:r>
          </w:p>
        </w:tc>
        <w:tc>
          <w:tcPr>
            <w:tcW w:w="6323" w:type="dxa"/>
          </w:tcPr>
          <w:p w:rsidR="00E60451" w:rsidRPr="00473ACA" w:rsidRDefault="006E0F9A" w:rsidP="00E60451">
            <w:pPr>
              <w:pStyle w:val="ad"/>
              <w:jc w:val="both"/>
            </w:pPr>
            <w:r w:rsidRPr="000044A3">
              <w:rPr>
                <w:szCs w:val="28"/>
              </w:rPr>
              <w:t xml:space="preserve">Прийняти рішення </w:t>
            </w:r>
            <w:r w:rsidR="00E60451">
              <w:rPr>
                <w:szCs w:val="28"/>
              </w:rPr>
              <w:t>«</w:t>
            </w:r>
            <w:r w:rsidR="00E60451">
              <w:t xml:space="preserve">Про утворення постійних комісій Броварської районної ради </w:t>
            </w:r>
            <w:r w:rsidR="00E60451" w:rsidRPr="00473ACA">
              <w:rPr>
                <w:bCs/>
              </w:rPr>
              <w:t>VІІ скликання</w:t>
            </w:r>
            <w:r w:rsidR="00E60451">
              <w:rPr>
                <w:bCs/>
              </w:rPr>
              <w:t>»</w:t>
            </w:r>
          </w:p>
          <w:p w:rsidR="006E0F9A" w:rsidRPr="000044A3" w:rsidRDefault="006E0F9A" w:rsidP="00E6045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044A3">
              <w:rPr>
                <w:sz w:val="28"/>
                <w:szCs w:val="28"/>
                <w:lang w:val="uk-UA"/>
              </w:rPr>
              <w:t>№ 5-1-VІІ.</w:t>
            </w:r>
          </w:p>
        </w:tc>
      </w:tr>
      <w:tr w:rsidR="006E0F9A" w:rsidRPr="00E60451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0044A3" w:rsidRDefault="006E0F9A" w:rsidP="00255BFA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6E0F9A" w:rsidRPr="00502DAD" w:rsidTr="00502DAD">
        <w:trPr>
          <w:cantSplit/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Pr="00D37C9D" w:rsidRDefault="006E0F9A" w:rsidP="00255BFA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 w:rsidRPr="007C379B">
              <w:rPr>
                <w:bCs/>
                <w:sz w:val="28"/>
                <w:szCs w:val="28"/>
                <w:lang w:val="uk-UA"/>
              </w:rPr>
              <w:t xml:space="preserve">1 сесії Броварської районної ради сьомого скликання </w:t>
            </w:r>
            <w:r w:rsidRPr="00355AE7">
              <w:rPr>
                <w:sz w:val="28"/>
                <w:szCs w:val="28"/>
                <w:lang w:val="uk-UA"/>
              </w:rPr>
              <w:t>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0F9A" w:rsidRPr="009A4A8B" w:rsidTr="00502DAD">
        <w:trPr>
          <w:trHeight w:val="360"/>
        </w:trPr>
        <w:tc>
          <w:tcPr>
            <w:tcW w:w="706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317" w:type="dxa"/>
          </w:tcPr>
          <w:p w:rsidR="006E0F9A" w:rsidRDefault="006E0F9A" w:rsidP="00255BFA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323" w:type="dxa"/>
          </w:tcPr>
          <w:p w:rsidR="006E0F9A" w:rsidRDefault="006E0F9A" w:rsidP="00255BFA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6118C9" w:rsidRDefault="006118C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A155B7" w:rsidRDefault="00A155B7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118C9" w:rsidRDefault="006118C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70FFC" w:rsidRPr="00B20B17" w:rsidRDefault="005F7E78" w:rsidP="00B20B17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="00B94933">
        <w:rPr>
          <w:b/>
          <w:bCs/>
          <w:sz w:val="28"/>
          <w:lang w:val="uk-UA"/>
        </w:rPr>
        <w:t>С.М.Гришко</w:t>
      </w:r>
      <w:r w:rsidR="00874B00">
        <w:rPr>
          <w:b/>
          <w:bCs/>
          <w:sz w:val="28"/>
          <w:lang w:val="uk-UA"/>
        </w:rPr>
        <w:t xml:space="preserve"> </w:t>
      </w:r>
    </w:p>
    <w:sectPr w:rsidR="00670FFC" w:rsidRPr="00B20B17" w:rsidSect="00615C9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D7" w:rsidRDefault="00AF2DD7" w:rsidP="00F72DFE">
      <w:r>
        <w:separator/>
      </w:r>
    </w:p>
  </w:endnote>
  <w:endnote w:type="continuationSeparator" w:id="1">
    <w:p w:rsidR="00AF2DD7" w:rsidRDefault="00AF2DD7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D" w:rsidRDefault="00503FC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AD" w:rsidRDefault="00502D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D" w:rsidRDefault="00503FC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D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3C2">
      <w:rPr>
        <w:rStyle w:val="a5"/>
        <w:noProof/>
      </w:rPr>
      <w:t>10</w:t>
    </w:r>
    <w:r>
      <w:rPr>
        <w:rStyle w:val="a5"/>
      </w:rPr>
      <w:fldChar w:fldCharType="end"/>
    </w:r>
  </w:p>
  <w:p w:rsidR="00502DAD" w:rsidRDefault="00502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D7" w:rsidRDefault="00AF2DD7" w:rsidP="00F72DFE">
      <w:r>
        <w:separator/>
      </w:r>
    </w:p>
  </w:footnote>
  <w:footnote w:type="continuationSeparator" w:id="1">
    <w:p w:rsidR="00AF2DD7" w:rsidRDefault="00AF2DD7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D" w:rsidRDefault="00503F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D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DAD" w:rsidRDefault="00502DA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AD" w:rsidRDefault="00502DA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54B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E42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2822"/>
    <w:multiLevelType w:val="hybridMultilevel"/>
    <w:tmpl w:val="9E06B892"/>
    <w:lvl w:ilvl="0" w:tplc="FEC2228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202C"/>
    <w:multiLevelType w:val="hybridMultilevel"/>
    <w:tmpl w:val="55ECD2A2"/>
    <w:lvl w:ilvl="0" w:tplc="2AE64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44A3"/>
    <w:rsid w:val="0001265A"/>
    <w:rsid w:val="00033F5A"/>
    <w:rsid w:val="00050F0C"/>
    <w:rsid w:val="00074CD4"/>
    <w:rsid w:val="000853DE"/>
    <w:rsid w:val="0008720B"/>
    <w:rsid w:val="000A6961"/>
    <w:rsid w:val="000A7E02"/>
    <w:rsid w:val="000C174F"/>
    <w:rsid w:val="000D0AB8"/>
    <w:rsid w:val="000D309C"/>
    <w:rsid w:val="000F408A"/>
    <w:rsid w:val="00101974"/>
    <w:rsid w:val="00107999"/>
    <w:rsid w:val="00125463"/>
    <w:rsid w:val="00144ED2"/>
    <w:rsid w:val="00161026"/>
    <w:rsid w:val="00164D11"/>
    <w:rsid w:val="00171C96"/>
    <w:rsid w:val="00186702"/>
    <w:rsid w:val="001A6224"/>
    <w:rsid w:val="001B24F4"/>
    <w:rsid w:val="001B2B6E"/>
    <w:rsid w:val="001E4785"/>
    <w:rsid w:val="001E7D9B"/>
    <w:rsid w:val="00200101"/>
    <w:rsid w:val="00231EDD"/>
    <w:rsid w:val="00255BFA"/>
    <w:rsid w:val="0026150A"/>
    <w:rsid w:val="00266A8D"/>
    <w:rsid w:val="002925AF"/>
    <w:rsid w:val="002A67BA"/>
    <w:rsid w:val="002B0C18"/>
    <w:rsid w:val="002B24CB"/>
    <w:rsid w:val="002C0AE5"/>
    <w:rsid w:val="002D3127"/>
    <w:rsid w:val="002E72EC"/>
    <w:rsid w:val="00301651"/>
    <w:rsid w:val="00313BC2"/>
    <w:rsid w:val="003213FB"/>
    <w:rsid w:val="00352C00"/>
    <w:rsid w:val="003554A4"/>
    <w:rsid w:val="00381A7A"/>
    <w:rsid w:val="00390E6C"/>
    <w:rsid w:val="003B12B4"/>
    <w:rsid w:val="003C0A2A"/>
    <w:rsid w:val="003D54B4"/>
    <w:rsid w:val="003F0653"/>
    <w:rsid w:val="003F6D71"/>
    <w:rsid w:val="004168BB"/>
    <w:rsid w:val="004224D3"/>
    <w:rsid w:val="00423B31"/>
    <w:rsid w:val="00446502"/>
    <w:rsid w:val="00485BD6"/>
    <w:rsid w:val="00495C87"/>
    <w:rsid w:val="00496F7A"/>
    <w:rsid w:val="00497093"/>
    <w:rsid w:val="004A3718"/>
    <w:rsid w:val="004F305E"/>
    <w:rsid w:val="00502D4F"/>
    <w:rsid w:val="00502DAD"/>
    <w:rsid w:val="00503FC3"/>
    <w:rsid w:val="005138D7"/>
    <w:rsid w:val="005346B5"/>
    <w:rsid w:val="0054203A"/>
    <w:rsid w:val="00553CC6"/>
    <w:rsid w:val="00560E16"/>
    <w:rsid w:val="00561A4F"/>
    <w:rsid w:val="005778D2"/>
    <w:rsid w:val="0059425C"/>
    <w:rsid w:val="005A19F9"/>
    <w:rsid w:val="005B4E77"/>
    <w:rsid w:val="005E0C91"/>
    <w:rsid w:val="005F28DD"/>
    <w:rsid w:val="005F7E78"/>
    <w:rsid w:val="006068DB"/>
    <w:rsid w:val="006118C9"/>
    <w:rsid w:val="00615C95"/>
    <w:rsid w:val="0062377D"/>
    <w:rsid w:val="00642D81"/>
    <w:rsid w:val="006547B5"/>
    <w:rsid w:val="00666D2C"/>
    <w:rsid w:val="00670FFC"/>
    <w:rsid w:val="00673475"/>
    <w:rsid w:val="00673D45"/>
    <w:rsid w:val="00684768"/>
    <w:rsid w:val="00686CD0"/>
    <w:rsid w:val="00687AEE"/>
    <w:rsid w:val="00696581"/>
    <w:rsid w:val="006A3E04"/>
    <w:rsid w:val="006C1BDB"/>
    <w:rsid w:val="006D4513"/>
    <w:rsid w:val="006E0F9A"/>
    <w:rsid w:val="006E43B2"/>
    <w:rsid w:val="006F03DB"/>
    <w:rsid w:val="006F38E1"/>
    <w:rsid w:val="006F5773"/>
    <w:rsid w:val="007018C9"/>
    <w:rsid w:val="00731F3B"/>
    <w:rsid w:val="00742441"/>
    <w:rsid w:val="0076614F"/>
    <w:rsid w:val="0077118B"/>
    <w:rsid w:val="00772D1B"/>
    <w:rsid w:val="0078096D"/>
    <w:rsid w:val="0078494E"/>
    <w:rsid w:val="007B411E"/>
    <w:rsid w:val="007C379B"/>
    <w:rsid w:val="007C77B3"/>
    <w:rsid w:val="007E6492"/>
    <w:rsid w:val="00802B1E"/>
    <w:rsid w:val="00811A20"/>
    <w:rsid w:val="00823B69"/>
    <w:rsid w:val="008246B4"/>
    <w:rsid w:val="00833FF0"/>
    <w:rsid w:val="00846353"/>
    <w:rsid w:val="00874B00"/>
    <w:rsid w:val="008A2385"/>
    <w:rsid w:val="008C3FEF"/>
    <w:rsid w:val="008C7DB8"/>
    <w:rsid w:val="009009E4"/>
    <w:rsid w:val="00914CBF"/>
    <w:rsid w:val="00921ED9"/>
    <w:rsid w:val="00934995"/>
    <w:rsid w:val="00934E14"/>
    <w:rsid w:val="00936708"/>
    <w:rsid w:val="00941CF0"/>
    <w:rsid w:val="00966B55"/>
    <w:rsid w:val="00980639"/>
    <w:rsid w:val="00984886"/>
    <w:rsid w:val="0098506C"/>
    <w:rsid w:val="00993473"/>
    <w:rsid w:val="009B3702"/>
    <w:rsid w:val="009C786D"/>
    <w:rsid w:val="009E11CC"/>
    <w:rsid w:val="009E225E"/>
    <w:rsid w:val="00A059B0"/>
    <w:rsid w:val="00A14052"/>
    <w:rsid w:val="00A155B7"/>
    <w:rsid w:val="00A404D1"/>
    <w:rsid w:val="00A47CAC"/>
    <w:rsid w:val="00A54D87"/>
    <w:rsid w:val="00A552BD"/>
    <w:rsid w:val="00A84725"/>
    <w:rsid w:val="00A91336"/>
    <w:rsid w:val="00AC5CCA"/>
    <w:rsid w:val="00AD16F0"/>
    <w:rsid w:val="00AF2DD7"/>
    <w:rsid w:val="00B20052"/>
    <w:rsid w:val="00B20B17"/>
    <w:rsid w:val="00B32E40"/>
    <w:rsid w:val="00B53DF2"/>
    <w:rsid w:val="00B77D65"/>
    <w:rsid w:val="00B90407"/>
    <w:rsid w:val="00B94933"/>
    <w:rsid w:val="00BB37AF"/>
    <w:rsid w:val="00BC02C0"/>
    <w:rsid w:val="00BC54DA"/>
    <w:rsid w:val="00BD2311"/>
    <w:rsid w:val="00C00649"/>
    <w:rsid w:val="00C062B2"/>
    <w:rsid w:val="00C2134D"/>
    <w:rsid w:val="00C63E74"/>
    <w:rsid w:val="00C748D2"/>
    <w:rsid w:val="00C80C6F"/>
    <w:rsid w:val="00CB0014"/>
    <w:rsid w:val="00CB01E5"/>
    <w:rsid w:val="00CC601A"/>
    <w:rsid w:val="00CE3C81"/>
    <w:rsid w:val="00CF6E73"/>
    <w:rsid w:val="00D12F2F"/>
    <w:rsid w:val="00D37C9D"/>
    <w:rsid w:val="00D415AD"/>
    <w:rsid w:val="00D608A3"/>
    <w:rsid w:val="00D673C2"/>
    <w:rsid w:val="00DB13DE"/>
    <w:rsid w:val="00DC1BEA"/>
    <w:rsid w:val="00DD32F6"/>
    <w:rsid w:val="00DD4688"/>
    <w:rsid w:val="00DE0601"/>
    <w:rsid w:val="00DF77BA"/>
    <w:rsid w:val="00E017D9"/>
    <w:rsid w:val="00E059EF"/>
    <w:rsid w:val="00E331B4"/>
    <w:rsid w:val="00E333BC"/>
    <w:rsid w:val="00E47C3D"/>
    <w:rsid w:val="00E53B5C"/>
    <w:rsid w:val="00E57335"/>
    <w:rsid w:val="00E60451"/>
    <w:rsid w:val="00E92EB4"/>
    <w:rsid w:val="00EA0F67"/>
    <w:rsid w:val="00EA1F1B"/>
    <w:rsid w:val="00EC5941"/>
    <w:rsid w:val="00ED01D9"/>
    <w:rsid w:val="00ED5694"/>
    <w:rsid w:val="00EF1BCE"/>
    <w:rsid w:val="00EF5437"/>
    <w:rsid w:val="00F1605D"/>
    <w:rsid w:val="00F24650"/>
    <w:rsid w:val="00F2521D"/>
    <w:rsid w:val="00F50989"/>
    <w:rsid w:val="00F72DFE"/>
    <w:rsid w:val="00F853EC"/>
    <w:rsid w:val="00F854DD"/>
    <w:rsid w:val="00F87414"/>
    <w:rsid w:val="00F90FA0"/>
    <w:rsid w:val="00F97563"/>
    <w:rsid w:val="00FB79FB"/>
    <w:rsid w:val="00F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5F7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3F6D71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basedOn w:val="a0"/>
    <w:link w:val="ad"/>
    <w:rsid w:val="003F6D7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"/>
    <w:basedOn w:val="a"/>
    <w:link w:val="af0"/>
    <w:uiPriority w:val="99"/>
    <w:unhideWhenUsed/>
    <w:rsid w:val="0054203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420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3BAE-A770-47A6-BC25-23F0AC8E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10</Pages>
  <Words>9229</Words>
  <Characters>5262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Konsultant_org_zab</cp:lastModifiedBy>
  <cp:revision>36</cp:revision>
  <cp:lastPrinted>2015-11-20T10:51:00Z</cp:lastPrinted>
  <dcterms:created xsi:type="dcterms:W3CDTF">2010-11-17T06:50:00Z</dcterms:created>
  <dcterms:modified xsi:type="dcterms:W3CDTF">2015-11-20T11:19:00Z</dcterms:modified>
</cp:coreProperties>
</file>